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AF6D" w14:textId="1DFB06FF" w:rsidR="0046456A" w:rsidRDefault="0046456A" w:rsidP="0046456A">
      <w:pPr>
        <w:widowControl w:val="0"/>
        <w:spacing w:after="0"/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</w:pPr>
      <w:bookmarkStart w:id="0" w:name="_Hlk127788882"/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>Thursday Ma</w:t>
      </w:r>
      <w:bookmarkStart w:id="1" w:name="_Hlk129439395"/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>y 18, 2023,</w:t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  <w:t>EVENT</w:t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  <w:t xml:space="preserve">     __</w:t>
      </w: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ab/>
        <w:t>LOCATION</w:t>
      </w:r>
    </w:p>
    <w:p w14:paraId="2630C283" w14:textId="04A4B315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6:30 pm - 10:00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PDG Banquet with Cash Bar – PCC Rick Calhoun</w:t>
      </w:r>
      <w:r>
        <w:rPr>
          <w:rFonts w:ascii="Arial Narrow" w:hAnsi="Arial Narrow"/>
          <w:color w:val="222222"/>
          <w:sz w:val="20"/>
          <w14:ligatures w14:val="none"/>
        </w:rPr>
        <w:tab/>
        <w:t>Business Casual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      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</w:t>
      </w:r>
    </w:p>
    <w:p w14:paraId="37A2F43B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 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 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018050B5" w14:textId="77777777" w:rsidR="0046456A" w:rsidRDefault="0046456A" w:rsidP="0046456A">
      <w:pPr>
        <w:widowControl w:val="0"/>
        <w:spacing w:after="0"/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</w:pP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t>FRIDAY, May 19, 2023</w:t>
      </w:r>
    </w:p>
    <w:p w14:paraId="32A4D7FE" w14:textId="6A1A3FBD" w:rsidR="0046456A" w:rsidRPr="006324DA" w:rsidRDefault="0046456A" w:rsidP="0046456A">
      <w:pPr>
        <w:widowControl w:val="0"/>
        <w:spacing w:after="0"/>
        <w:jc w:val="both"/>
        <w:rPr>
          <w:rFonts w:ascii="Arial Black" w:hAnsi="Arial Black"/>
          <w:color w:val="C00000"/>
          <w:sz w:val="20"/>
          <w14:ligatures w14:val="none"/>
        </w:rPr>
      </w:pPr>
      <w:r w:rsidRPr="006324DA">
        <w:rPr>
          <w:rFonts w:ascii="Arial Black" w:hAnsi="Arial Black"/>
          <w:color w:val="C00000"/>
          <w:sz w:val="20"/>
          <w14:ligatures w14:val="none"/>
        </w:rPr>
        <w:t>8:00 am - 5:00 pm</w:t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="00211C91" w:rsidRPr="006324DA">
        <w:rPr>
          <w:rFonts w:ascii="Arial Black" w:hAnsi="Arial Black"/>
          <w:b/>
          <w:bCs/>
          <w:color w:val="C00000"/>
          <w:sz w:val="20"/>
          <w14:ligatures w14:val="none"/>
        </w:rPr>
        <w:t>Registration – Registration committee members</w:t>
      </w:r>
      <w:r w:rsidR="00211C91" w:rsidRPr="006324DA">
        <w:rPr>
          <w:rFonts w:ascii="Arial Black" w:hAnsi="Arial Black"/>
          <w:b/>
          <w:bCs/>
          <w:color w:val="C00000"/>
          <w:sz w:val="20"/>
          <w14:ligatures w14:val="none"/>
        </w:rPr>
        <w:tab/>
      </w:r>
    </w:p>
    <w:p w14:paraId="78FEF381" w14:textId="1BACFB41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Silent Auction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67D08519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1</w:t>
      </w:r>
      <w:r w:rsidRPr="000462A2">
        <w:rPr>
          <w:rFonts w:ascii="Arial Narrow" w:hAnsi="Arial Narrow"/>
          <w:color w:val="222222"/>
          <w:sz w:val="20"/>
          <w:vertAlign w:val="superscript"/>
          <w14:ligatures w14:val="none"/>
        </w:rPr>
        <w:t>st</w:t>
      </w:r>
      <w:r>
        <w:rPr>
          <w:rFonts w:ascii="Arial Narrow" w:hAnsi="Arial Narrow"/>
          <w:color w:val="222222"/>
          <w:sz w:val="20"/>
          <w14:ligatures w14:val="none"/>
        </w:rPr>
        <w:t xml:space="preserve"> Timer Contest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Lion Certification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Burgess Creek Foyer</w:t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458F0199" w14:textId="77777777" w:rsidR="0046456A" w:rsidRDefault="0046456A" w:rsidP="0046456A">
      <w:pPr>
        <w:widowControl w:val="0"/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1A3D2B8B" w14:textId="3EB969BD" w:rsidR="0046456A" w:rsidRPr="006324DA" w:rsidRDefault="0046456A" w:rsidP="0046456A">
      <w:pPr>
        <w:widowControl w:val="0"/>
        <w:spacing w:after="0"/>
        <w:rPr>
          <w:rFonts w:ascii="Arial Black" w:hAnsi="Arial Black"/>
          <w:b/>
          <w:bCs/>
          <w:color w:val="C00000"/>
          <w:sz w:val="20"/>
          <w14:ligatures w14:val="none"/>
        </w:rPr>
      </w:pPr>
      <w:r w:rsidRPr="006324DA">
        <w:rPr>
          <w:rFonts w:ascii="Arial Black" w:hAnsi="Arial Black"/>
          <w:color w:val="C00000"/>
          <w:sz w:val="20"/>
          <w14:ligatures w14:val="none"/>
        </w:rPr>
        <w:t xml:space="preserve">8:30 am – 10:00 am </w:t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Pr="006324DA">
        <w:rPr>
          <w:rFonts w:ascii="Arial Black" w:hAnsi="Arial Black"/>
          <w:b/>
          <w:bCs/>
          <w:color w:val="C00000"/>
          <w:sz w:val="20"/>
          <w14:ligatures w14:val="none"/>
        </w:rPr>
        <w:t>Entities &amp; Project Board meetings</w:t>
      </w:r>
      <w:r w:rsidR="00211C91" w:rsidRPr="006324DA">
        <w:rPr>
          <w:rFonts w:ascii="Arial Black" w:hAnsi="Arial Black"/>
          <w:b/>
          <w:bCs/>
          <w:color w:val="C00000"/>
          <w:sz w:val="20"/>
          <w14:ligatures w14:val="none"/>
        </w:rPr>
        <w:t xml:space="preserve"> </w:t>
      </w:r>
    </w:p>
    <w:p w14:paraId="37BC289F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>
        <w:rPr>
          <w:rFonts w:ascii="Arial Narrow" w:hAnsi="Arial Narrow"/>
          <w:b/>
          <w:bCs/>
          <w:color w:val="auto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auto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auto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auto"/>
          <w:sz w:val="20"/>
          <w14:ligatures w14:val="none"/>
        </w:rPr>
        <w:tab/>
      </w:r>
      <w:r w:rsidRPr="00367CA5">
        <w:rPr>
          <w:rFonts w:ascii="Arial Narrow" w:hAnsi="Arial Narrow"/>
          <w:b/>
          <w:bCs/>
          <w:color w:val="FF0000"/>
          <w:sz w:val="20"/>
          <w14:ligatures w14:val="none"/>
        </w:rPr>
        <w:t>ALL LIONS ARE INVITED to Board Meetings</w:t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ab/>
        <w:t>Saddle Creek Board</w:t>
      </w:r>
    </w:p>
    <w:p w14:paraId="486F2D49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  <w:t>Rocky Mountain Eye Bank (RMLEB) Board</w:t>
      </w:r>
    </w:p>
    <w:p w14:paraId="6C2914F8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  <w:t>Colorado Lions Foundation</w:t>
      </w:r>
    </w:p>
    <w:p w14:paraId="7F166AEC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  <w:t>Colorado Lions Camp Board</w:t>
      </w:r>
    </w:p>
    <w:p w14:paraId="1A10D141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  <w:t>Kids Sight</w:t>
      </w:r>
    </w:p>
    <w:p w14:paraId="12386549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ab/>
        <w:t xml:space="preserve">Ensight </w:t>
      </w:r>
      <w:r>
        <w:rPr>
          <w:rFonts w:ascii="Arial Narrow" w:hAnsi="Arial Narrow"/>
          <w:color w:val="auto"/>
          <w:sz w:val="20"/>
          <w14:ligatures w14:val="none"/>
        </w:rPr>
        <w:t>Project</w:t>
      </w:r>
    </w:p>
    <w:p w14:paraId="18925D9D" w14:textId="77777777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</w:p>
    <w:p w14:paraId="421E1D70" w14:textId="62F45F4A" w:rsidR="0046456A" w:rsidRPr="00347933" w:rsidRDefault="0046456A" w:rsidP="0046456A">
      <w:pPr>
        <w:widowControl w:val="0"/>
        <w:spacing w:after="0"/>
        <w:rPr>
          <w:rFonts w:ascii="Arial Narrow" w:hAnsi="Arial Narrow"/>
          <w:color w:val="auto"/>
          <w:sz w:val="10"/>
          <w:szCs w:val="10"/>
          <w14:ligatures w14:val="none"/>
        </w:rPr>
      </w:pPr>
      <w:r w:rsidRPr="006324DA">
        <w:rPr>
          <w:rFonts w:ascii="Arial Black" w:hAnsi="Arial Black"/>
          <w:color w:val="C00000"/>
          <w:sz w:val="20"/>
          <w14:ligatures w14:val="none"/>
        </w:rPr>
        <w:t>10:00 am – 11:00am</w:t>
      </w:r>
      <w:r w:rsidRPr="006324DA">
        <w:rPr>
          <w:rFonts w:ascii="Arial Black" w:hAnsi="Arial Black"/>
          <w:color w:val="C00000"/>
          <w:sz w:val="20"/>
          <w14:ligatures w14:val="none"/>
        </w:rPr>
        <w:tab/>
        <w:t xml:space="preserve">MD6 </w:t>
      </w:r>
      <w:r w:rsidRPr="006324DA">
        <w:rPr>
          <w:rFonts w:ascii="Arial Black" w:hAnsi="Arial Black"/>
          <w:b/>
          <w:bCs/>
          <w:color w:val="C00000"/>
          <w:sz w:val="20"/>
          <w14:ligatures w14:val="none"/>
        </w:rPr>
        <w:t>Council of Governors</w:t>
      </w:r>
      <w:r w:rsidRPr="006324DA">
        <w:rPr>
          <w:rFonts w:ascii="Arial Black" w:hAnsi="Arial Black"/>
          <w:color w:val="C00000"/>
          <w:sz w:val="20"/>
          <w14:ligatures w14:val="none"/>
        </w:rPr>
        <w:t xml:space="preserve"> </w:t>
      </w:r>
      <w:r w:rsidRPr="006324DA">
        <w:rPr>
          <w:rFonts w:ascii="Arial Black" w:hAnsi="Arial Black"/>
          <w:b/>
          <w:bCs/>
          <w:color w:val="C00000"/>
          <w:sz w:val="20"/>
          <w14:ligatures w14:val="none"/>
        </w:rPr>
        <w:t xml:space="preserve">Meetings - </w:t>
      </w:r>
      <w:bookmarkStart w:id="2" w:name="_Hlk123552526"/>
      <w:r w:rsidRPr="00347933">
        <w:rPr>
          <w:rFonts w:ascii="Arial Narrow" w:hAnsi="Arial Narrow"/>
          <w:color w:val="auto"/>
          <w:sz w:val="20"/>
          <w14:ligatures w14:val="none"/>
        </w:rPr>
        <w:t>CC Ted Peterson</w:t>
      </w:r>
      <w:bookmarkEnd w:id="2"/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bookmarkStart w:id="3" w:name="_Hlk127694226"/>
      <w:r>
        <w:rPr>
          <w:rFonts w:ascii="Arial Narrow" w:hAnsi="Arial Narrow"/>
          <w:b/>
          <w:bCs/>
          <w:color w:val="FF0000"/>
          <w:sz w:val="20"/>
          <w14:ligatures w14:val="none"/>
        </w:rPr>
        <w:t>Saddle Creek Board</w:t>
      </w:r>
      <w:bookmarkEnd w:id="3"/>
      <w:r w:rsidRPr="00347933">
        <w:rPr>
          <w:rFonts w:ascii="Arial Narrow" w:hAnsi="Arial Narrow"/>
          <w:color w:val="auto"/>
          <w:sz w:val="10"/>
          <w:szCs w:val="10"/>
          <w14:ligatures w14:val="none"/>
        </w:rPr>
        <w:tab/>
      </w:r>
      <w:r w:rsidRPr="00347933">
        <w:rPr>
          <w:rFonts w:ascii="Arial Narrow" w:hAnsi="Arial Narrow"/>
          <w:color w:val="auto"/>
          <w:sz w:val="10"/>
          <w:szCs w:val="10"/>
          <w14:ligatures w14:val="none"/>
        </w:rPr>
        <w:tab/>
      </w:r>
      <w:r w:rsidRPr="00347933">
        <w:rPr>
          <w:rFonts w:ascii="Arial Narrow" w:hAnsi="Arial Narrow"/>
          <w:color w:val="auto"/>
          <w:sz w:val="10"/>
          <w:szCs w:val="10"/>
          <w14:ligatures w14:val="none"/>
        </w:rPr>
        <w:tab/>
      </w:r>
    </w:p>
    <w:p w14:paraId="185C1D85" w14:textId="3D0B81D2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bookmarkStart w:id="4" w:name="_Hlk126086987"/>
      <w:r w:rsidRPr="00347933">
        <w:rPr>
          <w:rFonts w:ascii="Arial Narrow" w:hAnsi="Arial Narrow"/>
          <w:color w:val="auto"/>
          <w:sz w:val="20"/>
          <w14:ligatures w14:val="none"/>
        </w:rPr>
        <w:t xml:space="preserve">11:00am </w:t>
      </w:r>
      <w:bookmarkEnd w:id="4"/>
      <w:r w:rsidRPr="00347933">
        <w:rPr>
          <w:rFonts w:ascii="Arial Narrow" w:hAnsi="Arial Narrow"/>
          <w:color w:val="auto"/>
          <w:sz w:val="20"/>
          <w14:ligatures w14:val="none"/>
        </w:rPr>
        <w:t>– 12:30</w:t>
      </w:r>
      <w:r w:rsidR="00BD5015">
        <w:rPr>
          <w:rFonts w:ascii="Arial Narrow" w:hAnsi="Arial Narrow"/>
          <w:color w:val="222222"/>
          <w:sz w:val="20"/>
          <w14:ligatures w14:val="none"/>
        </w:rPr>
        <w:t>pm</w:t>
      </w:r>
      <w:r w:rsidRPr="00347933">
        <w:rPr>
          <w:rFonts w:ascii="Arial Narrow" w:hAnsi="Arial Narrow"/>
          <w:color w:val="auto"/>
          <w:sz w:val="20"/>
          <w14:ligatures w14:val="none"/>
        </w:rPr>
        <w:t xml:space="preserve">            </w:t>
      </w:r>
      <w:r w:rsidRPr="005D20B0">
        <w:rPr>
          <w:rFonts w:ascii="Arial Narrow" w:hAnsi="Arial Narrow"/>
          <w:color w:val="222222"/>
          <w:sz w:val="20"/>
          <w14:ligatures w14:val="none"/>
        </w:rPr>
        <w:t>Luncheon - Hosted by District 6</w:t>
      </w:r>
      <w:r>
        <w:rPr>
          <w:rFonts w:ascii="Arial Narrow" w:hAnsi="Arial Narrow"/>
          <w:color w:val="222222"/>
          <w:sz w:val="20"/>
          <w14:ligatures w14:val="none"/>
        </w:rPr>
        <w:t>SE</w:t>
      </w:r>
      <w:r w:rsidRPr="005D20B0">
        <w:rPr>
          <w:rFonts w:ascii="Arial Narrow" w:hAnsi="Arial Narrow"/>
          <w:color w:val="222222"/>
          <w:sz w:val="20"/>
          <w14:ligatures w14:val="none"/>
        </w:rPr>
        <w:t xml:space="preserve"> </w:t>
      </w:r>
      <w:r w:rsidRPr="005D20B0"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 xml:space="preserve">- DG Geoff Clothier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</w:p>
    <w:p w14:paraId="20E523E7" w14:textId="77777777" w:rsidR="0046456A" w:rsidRPr="005D20B0" w:rsidRDefault="0046456A" w:rsidP="0046456A">
      <w:pPr>
        <w:widowControl w:val="0"/>
        <w:spacing w:after="0"/>
        <w:rPr>
          <w:rFonts w:ascii="Arial Narrow" w:hAnsi="Arial Narrow"/>
          <w:color w:val="2C66B4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:u w:val="single"/>
          <w14:ligatures w14:val="none"/>
        </w:rPr>
        <w:t>Luncheon Menu</w:t>
      </w:r>
      <w:r>
        <w:rPr>
          <w:rFonts w:ascii="Arial Narrow" w:hAnsi="Arial Narrow"/>
          <w:color w:val="2C66B4"/>
          <w:sz w:val="20"/>
          <w14:ligatures w14:val="none"/>
        </w:rPr>
        <w:t xml:space="preserve"> - </w:t>
      </w:r>
      <w:r w:rsidRPr="005D20B0">
        <w:rPr>
          <w:rFonts w:ascii="Arial Narrow" w:hAnsi="Arial Narrow"/>
          <w:color w:val="2C66B4"/>
          <w:sz w:val="20"/>
          <w14:ligatures w14:val="none"/>
        </w:rPr>
        <w:t>Buffet</w:t>
      </w:r>
    </w:p>
    <w:p w14:paraId="119F0B52" w14:textId="77777777" w:rsidR="0046456A" w:rsidRDefault="0046456A" w:rsidP="0046456A">
      <w:pPr>
        <w:widowControl w:val="0"/>
        <w:tabs>
          <w:tab w:val="left" w:pos="-31680"/>
        </w:tabs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1D81F752" w14:textId="77777777" w:rsidR="0046456A" w:rsidRDefault="0046456A" w:rsidP="0046456A">
      <w:pPr>
        <w:widowControl w:val="0"/>
        <w:tabs>
          <w:tab w:val="left" w:pos="-31680"/>
        </w:tabs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1DF9D6EA" w14:textId="447BB34C" w:rsidR="0046456A" w:rsidRDefault="006324D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 w:rsidRPr="0031166A">
        <w:rPr>
          <w:rFonts w:ascii="Arial Black" w:hAnsi="Arial Black"/>
          <w:color w:val="C00000"/>
          <w:sz w:val="20"/>
          <w14:ligatures w14:val="none"/>
        </w:rPr>
        <w:t xml:space="preserve">2:30 pm – 4 </w:t>
      </w:r>
      <w:r w:rsidRPr="006324DA">
        <w:rPr>
          <w:rFonts w:ascii="Arial Black" w:hAnsi="Arial Black"/>
          <w:color w:val="C00000"/>
          <w:sz w:val="20"/>
          <w14:ligatures w14:val="none"/>
        </w:rPr>
        <w:t>pm</w:t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="0046456A" w:rsidRPr="006324DA">
        <w:rPr>
          <w:rFonts w:ascii="Arial Black" w:hAnsi="Arial Black"/>
          <w:b/>
          <w:bCs/>
          <w:color w:val="FF0000"/>
          <w:sz w:val="20"/>
          <w14:ligatures w14:val="none"/>
        </w:rPr>
        <w:t>State Convention Opening Ceremony</w:t>
      </w:r>
      <w:r w:rsidR="0046456A">
        <w:rPr>
          <w:rFonts w:ascii="Arial Narrow" w:hAnsi="Arial Narrow"/>
          <w:color w:val="222222"/>
          <w:sz w:val="20"/>
          <w14:ligatures w14:val="none"/>
        </w:rPr>
        <w:tab/>
      </w:r>
      <w:r w:rsidR="0046456A">
        <w:rPr>
          <w:rFonts w:ascii="Arial Narrow" w:hAnsi="Arial Narrow"/>
          <w:color w:val="222222"/>
          <w:sz w:val="20"/>
          <w14:ligatures w14:val="none"/>
        </w:rPr>
        <w:tab/>
      </w:r>
      <w:r w:rsidR="0046456A"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 w:rsidR="0046456A">
        <w:rPr>
          <w:rFonts w:ascii="Arial Narrow" w:hAnsi="Arial Narrow"/>
          <w:color w:val="222222"/>
          <w:sz w:val="20"/>
          <w14:ligatures w14:val="none"/>
        </w:rPr>
        <w:tab/>
      </w:r>
      <w:r w:rsidR="0046456A">
        <w:rPr>
          <w:rFonts w:ascii="Arial Narrow" w:hAnsi="Arial Narrow"/>
          <w:color w:val="222222"/>
          <w:sz w:val="20"/>
          <w14:ligatures w14:val="none"/>
        </w:rPr>
        <w:tab/>
      </w:r>
      <w:r w:rsidR="0046456A" w:rsidRPr="005D20B0">
        <w:rPr>
          <w:rFonts w:ascii="Arial Narrow" w:hAnsi="Arial Narrow"/>
          <w:color w:val="222222"/>
          <w:sz w:val="20"/>
          <w14:ligatures w14:val="none"/>
        </w:rPr>
        <w:t>Burgess Creek</w:t>
      </w:r>
    </w:p>
    <w:p w14:paraId="14B6857C" w14:textId="2430CE49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Invocation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Rev. PDG Rick </w:t>
      </w:r>
      <w:r w:rsidR="00211C91">
        <w:rPr>
          <w:rFonts w:ascii="Arial Narrow" w:hAnsi="Arial Narrow"/>
          <w:color w:val="222222"/>
          <w:sz w:val="20"/>
          <w14:ligatures w14:val="none"/>
        </w:rPr>
        <w:t>Argotsinger</w:t>
      </w:r>
    </w:p>
    <w:p w14:paraId="392B9B8C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Presentation of Colors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District Representatives)</w:t>
      </w:r>
    </w:p>
    <w:p w14:paraId="58FB17DC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Pledge of Allegiance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DG Robert Storrs</w:t>
      </w:r>
    </w:p>
    <w:p w14:paraId="33CF3022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Recognition of Veterans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5D20B0">
        <w:rPr>
          <w:rFonts w:ascii="Arial Narrow" w:hAnsi="Arial Narrow"/>
          <w:color w:val="222222"/>
          <w:sz w:val="20"/>
          <w14:ligatures w14:val="none"/>
        </w:rPr>
        <w:t>CC Ted Peterson</w:t>
      </w:r>
    </w:p>
    <w:p w14:paraId="2E7660B2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Welcome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5D20B0">
        <w:rPr>
          <w:rFonts w:ascii="Arial Narrow" w:hAnsi="Arial Narrow"/>
          <w:color w:val="222222"/>
          <w:sz w:val="20"/>
          <w14:ligatures w14:val="none"/>
        </w:rPr>
        <w:t>CC Ted Peterson</w:t>
      </w:r>
    </w:p>
    <w:p w14:paraId="0E684610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Introductions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5D20B0">
        <w:rPr>
          <w:rFonts w:ascii="Arial Narrow" w:hAnsi="Arial Narrow"/>
          <w:color w:val="222222"/>
          <w:sz w:val="20"/>
          <w14:ligatures w14:val="none"/>
        </w:rPr>
        <w:t>CC Ted Peterson</w:t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51548C88" w14:textId="0829700B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Welcome from Convention </w:t>
      </w:r>
      <w:proofErr w:type="gramStart"/>
      <w:r>
        <w:rPr>
          <w:rFonts w:ascii="Arial Narrow" w:hAnsi="Arial Narrow"/>
          <w:color w:val="222222"/>
          <w:sz w:val="20"/>
          <w14:ligatures w14:val="none"/>
        </w:rPr>
        <w:t xml:space="preserve">Chairperson </w:t>
      </w:r>
      <w:r w:rsidR="00BD5015">
        <w:rPr>
          <w:rFonts w:ascii="Arial Narrow" w:hAnsi="Arial Narrow"/>
          <w:color w:val="222222"/>
          <w:sz w:val="20"/>
          <w14:ligatures w14:val="none"/>
        </w:rPr>
        <w:t xml:space="preserve"> DG</w:t>
      </w:r>
      <w:proofErr w:type="gramEnd"/>
      <w:r w:rsidR="00BD5015">
        <w:rPr>
          <w:rFonts w:ascii="Arial Narrow" w:hAnsi="Arial Narrow"/>
          <w:color w:val="222222"/>
          <w:sz w:val="20"/>
          <w14:ligatures w14:val="none"/>
        </w:rPr>
        <w:t xml:space="preserve"> McIlnay and CC Ted Stevenson</w:t>
      </w:r>
    </w:p>
    <w:p w14:paraId="33A02A81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FF0000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Rules of Procedure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Lion </w:t>
      </w:r>
      <w:r>
        <w:rPr>
          <w:rFonts w:ascii="Arial Narrow" w:hAnsi="Arial Narrow"/>
          <w:color w:val="FF0000"/>
          <w:sz w:val="20"/>
          <w14:ligatures w14:val="none"/>
        </w:rPr>
        <w:t xml:space="preserve">PID Ken Schwols  </w:t>
      </w:r>
    </w:p>
    <w:p w14:paraId="228B5C53" w14:textId="77777777" w:rsidR="0046456A" w:rsidRDefault="0046456A" w:rsidP="0046456A">
      <w:pPr>
        <w:widowControl w:val="0"/>
        <w:tabs>
          <w:tab w:val="left" w:pos="-31680"/>
        </w:tabs>
        <w:spacing w:after="0"/>
        <w:ind w:left="72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  <w:t xml:space="preserve"> (Print in booklet)</w:t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57619E3D" w14:textId="77777777" w:rsidR="0046456A" w:rsidRDefault="0046456A" w:rsidP="0046456A">
      <w:pPr>
        <w:widowControl w:val="0"/>
        <w:tabs>
          <w:tab w:val="left" w:pos="-31680"/>
        </w:tabs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57006BF1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auto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MD 6 </w:t>
      </w:r>
      <w:r w:rsidRPr="00027192"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Nominations &amp; Seconding Speeches </w:t>
      </w:r>
      <w:r w:rsidRPr="00027192"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 xml:space="preserve">State CC </w:t>
      </w:r>
      <w:r w:rsidRPr="00814889">
        <w:rPr>
          <w:rFonts w:ascii="Arial Narrow" w:hAnsi="Arial Narrow"/>
          <w:color w:val="222222"/>
          <w:sz w:val="20"/>
          <w14:ligatures w14:val="none"/>
        </w:rPr>
        <w:t>Ted Peterson</w:t>
      </w: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  <w:r w:rsidRPr="00347933"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</w:p>
    <w:p w14:paraId="4639D7F7" w14:textId="77777777" w:rsidR="0046456A" w:rsidRPr="00683C0E" w:rsidRDefault="0046456A" w:rsidP="0046456A">
      <w:pPr>
        <w:widowControl w:val="0"/>
        <w:spacing w:after="0"/>
        <w:rPr>
          <w:rFonts w:ascii="Arial Narrow" w:hAnsi="Arial Narrow"/>
          <w:color w:val="FF0000"/>
          <w:sz w:val="20"/>
          <w14:ligatures w14:val="none"/>
        </w:rPr>
      </w:pP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 w:rsidRPr="00347933">
        <w:rPr>
          <w:rFonts w:ascii="Arial Narrow" w:hAnsi="Arial Narrow"/>
          <w:color w:val="auto"/>
          <w:sz w:val="20"/>
          <w14:ligatures w14:val="none"/>
        </w:rPr>
        <w:t>(Limit to 3 minutes)</w:t>
      </w:r>
    </w:p>
    <w:p w14:paraId="341EE949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                         </w:t>
      </w:r>
    </w:p>
    <w:p w14:paraId="20E86518" w14:textId="4256979D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C00000"/>
          <w:sz w:val="20"/>
          <w14:ligatures w14:val="none"/>
        </w:rPr>
        <w:t xml:space="preserve"> MD 6 </w:t>
      </w:r>
      <w:r w:rsidRPr="002825C6">
        <w:rPr>
          <w:rFonts w:ascii="Arial Narrow" w:hAnsi="Arial Narrow"/>
          <w:color w:val="C00000"/>
          <w:sz w:val="20"/>
          <w14:ligatures w14:val="none"/>
        </w:rPr>
        <w:t xml:space="preserve">Certification &amp; Voting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="00BD5015">
        <w:rPr>
          <w:rFonts w:ascii="Arial Narrow" w:hAnsi="Arial Narrow"/>
          <w:color w:val="222222"/>
          <w:sz w:val="20"/>
          <w14:ligatures w14:val="none"/>
        </w:rPr>
        <w:tab/>
      </w:r>
      <w:r w:rsidR="00BD5015" w:rsidRPr="002825C6">
        <w:rPr>
          <w:rFonts w:ascii="Arial Narrow" w:hAnsi="Arial Narrow"/>
          <w:color w:val="C00000"/>
          <w:sz w:val="20"/>
          <w14:ligatures w14:val="none"/>
        </w:rPr>
        <w:t>ONGONG after Nominations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PCC David Parker</w:t>
      </w:r>
      <w:r w:rsidRPr="00DD69C3">
        <w:rPr>
          <w:rFonts w:ascii="Arial Narrow" w:hAnsi="Arial Narrow"/>
          <w:color w:val="222222"/>
          <w:sz w:val="20"/>
          <w14:ligatures w14:val="none"/>
        </w:rPr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  <w:t>Chairman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>Spring Creek II</w:t>
      </w:r>
    </w:p>
    <w:p w14:paraId="24803D17" w14:textId="46430A91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All DGs, Cab. Sec /</w:t>
      </w:r>
    </w:p>
    <w:p w14:paraId="66B45C9E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&amp; Election Committee      </w:t>
      </w:r>
    </w:p>
    <w:p w14:paraId="3051FB42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680A1BB1" w14:textId="3845432B" w:rsidR="0031166A" w:rsidRDefault="0031166A">
      <w:pPr>
        <w:spacing w:after="160" w:line="259" w:lineRule="auto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br w:type="page"/>
      </w:r>
    </w:p>
    <w:p w14:paraId="5420CEFE" w14:textId="7F668143" w:rsidR="0046456A" w:rsidRPr="00683C0E" w:rsidRDefault="0046456A" w:rsidP="0046456A">
      <w:pPr>
        <w:widowControl w:val="0"/>
        <w:spacing w:after="0"/>
        <w:rPr>
          <w:rFonts w:ascii="Arial Narrow" w:hAnsi="Arial Narrow"/>
          <w:color w:val="FF0000"/>
          <w:sz w:val="20"/>
          <w14:ligatures w14:val="none"/>
        </w:rPr>
      </w:pPr>
      <w:bookmarkStart w:id="5" w:name="_Hlk127791214"/>
      <w:bookmarkStart w:id="6" w:name="_Hlk129439645"/>
      <w:r w:rsidRPr="0031166A">
        <w:rPr>
          <w:rFonts w:ascii="Arial Black" w:hAnsi="Arial Black"/>
          <w:color w:val="C00000"/>
          <w:sz w:val="20"/>
          <w14:ligatures w14:val="none"/>
        </w:rPr>
        <w:lastRenderedPageBreak/>
        <w:t>2:30 pm – 4 pm</w:t>
      </w:r>
      <w:bookmarkEnd w:id="5"/>
      <w:r w:rsidRPr="0031166A">
        <w:rPr>
          <w:rFonts w:ascii="Arial Black" w:hAnsi="Arial Black"/>
          <w:color w:val="C00000"/>
          <w:sz w:val="20"/>
          <w14:ligatures w14:val="none"/>
        </w:rPr>
        <w:tab/>
        <w:t>Organization reports 10 min each.</w:t>
      </w:r>
      <w:bookmarkEnd w:id="6"/>
      <w:r>
        <w:rPr>
          <w:rFonts w:ascii="Arial Black" w:hAnsi="Arial Black"/>
          <w:color w:val="C00000"/>
          <w:sz w:val="20"/>
          <w14:ligatures w14:val="none"/>
        </w:rPr>
        <w:tab/>
      </w:r>
      <w:r>
        <w:rPr>
          <w:rFonts w:ascii="Arial Black" w:hAnsi="Arial Black"/>
          <w:color w:val="C00000"/>
          <w:sz w:val="20"/>
          <w14:ligatures w14:val="none"/>
        </w:rPr>
        <w:tab/>
      </w:r>
      <w:r>
        <w:rPr>
          <w:rFonts w:ascii="Arial Black" w:hAnsi="Arial Black"/>
          <w:color w:val="C00000"/>
          <w:sz w:val="20"/>
          <w14:ligatures w14:val="none"/>
        </w:rPr>
        <w:tab/>
      </w:r>
      <w:r>
        <w:rPr>
          <w:rFonts w:ascii="Arial Black" w:hAnsi="Arial Black"/>
          <w:color w:val="C00000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>Spring Creek One</w:t>
      </w:r>
    </w:p>
    <w:p w14:paraId="50AD72B9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LCIF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PCC Holly Rutherford-Allen </w:t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5E8D26F8" w14:textId="78941FCC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USA/Canada Lions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PDG Corky Carlson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696C02EC" w14:textId="77777777" w:rsidR="0046456A" w:rsidRPr="00347933" w:rsidRDefault="0046456A" w:rsidP="0046456A">
      <w:pPr>
        <w:widowControl w:val="0"/>
        <w:spacing w:after="0"/>
        <w:rPr>
          <w:rFonts w:ascii="Arial Black" w:hAnsi="Arial Black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347933">
        <w:rPr>
          <w:rFonts w:ascii="Arial Black" w:hAnsi="Arial Black"/>
          <w:color w:val="C00000"/>
          <w:sz w:val="20"/>
          <w14:ligatures w14:val="none"/>
        </w:rPr>
        <w:t>Entity Reports</w:t>
      </w:r>
    </w:p>
    <w:p w14:paraId="6FB8F46B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Colorado Lions Camp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Lion Erin Newport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2585A129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Rocky Mtn. Lions Eye Inst. </w:t>
      </w:r>
      <w:proofErr w:type="spellStart"/>
      <w:r>
        <w:rPr>
          <w:rFonts w:ascii="Arial Narrow" w:hAnsi="Arial Narrow"/>
          <w:color w:val="222222"/>
          <w:sz w:val="20"/>
          <w14:ligatures w14:val="none"/>
        </w:rPr>
        <w:t>Fndn</w:t>
      </w:r>
      <w:proofErr w:type="spellEnd"/>
      <w:r>
        <w:rPr>
          <w:rFonts w:ascii="Arial Narrow" w:hAnsi="Arial Narrow"/>
          <w:color w:val="222222"/>
          <w:sz w:val="20"/>
          <w14:ligatures w14:val="none"/>
        </w:rPr>
        <w:t>.</w:t>
      </w:r>
      <w:r>
        <w:rPr>
          <w:rFonts w:ascii="Arial Narrow" w:hAnsi="Arial Narrow"/>
          <w:color w:val="222222"/>
          <w:sz w:val="20"/>
          <w14:ligatures w14:val="none"/>
        </w:rPr>
        <w:tab/>
        <w:t>PID John Harper</w:t>
      </w:r>
    </w:p>
    <w:p w14:paraId="12847824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Colorado Lions Foundation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Lion John Spice</w:t>
      </w:r>
    </w:p>
    <w:p w14:paraId="7F01B32C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Colorado KidSight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Lion </w:t>
      </w:r>
      <w:r w:rsidRPr="00347933">
        <w:rPr>
          <w:rFonts w:ascii="Arial Narrow" w:hAnsi="Arial Narrow"/>
          <w:color w:val="auto"/>
          <w:sz w:val="20"/>
          <w14:ligatures w14:val="none"/>
        </w:rPr>
        <w:t xml:space="preserve">PDG Jack </w:t>
      </w:r>
      <w:proofErr w:type="spellStart"/>
      <w:r w:rsidRPr="00347933">
        <w:rPr>
          <w:rFonts w:ascii="Arial Narrow" w:hAnsi="Arial Narrow"/>
          <w:color w:val="auto"/>
          <w:sz w:val="20"/>
          <w14:ligatures w14:val="none"/>
        </w:rPr>
        <w:t>Russalesi</w:t>
      </w:r>
      <w:proofErr w:type="spellEnd"/>
      <w:r>
        <w:rPr>
          <w:rFonts w:ascii="Arial Narrow" w:hAnsi="Arial Narrow"/>
          <w:color w:val="222222"/>
          <w:sz w:val="20"/>
          <w14:ligatures w14:val="none"/>
        </w:rPr>
        <w:tab/>
      </w:r>
    </w:p>
    <w:p w14:paraId="7F43A4BA" w14:textId="77777777" w:rsidR="0046456A" w:rsidRPr="00347933" w:rsidRDefault="0046456A" w:rsidP="0046456A">
      <w:pPr>
        <w:widowControl w:val="0"/>
        <w:spacing w:after="0"/>
        <w:rPr>
          <w:rFonts w:ascii="Arial Black" w:hAnsi="Arial Black"/>
          <w:b/>
          <w:bCs/>
          <w:color w:val="C00000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347933">
        <w:rPr>
          <w:rFonts w:ascii="Arial Black" w:hAnsi="Arial Black"/>
          <w:b/>
          <w:bCs/>
          <w:color w:val="C00000"/>
          <w:sz w:val="20"/>
          <w14:ligatures w14:val="none"/>
        </w:rPr>
        <w:t>Project Reports</w:t>
      </w:r>
    </w:p>
    <w:p w14:paraId="61137C9D" w14:textId="77777777" w:rsidR="0046456A" w:rsidRPr="00683C0E" w:rsidRDefault="0046456A" w:rsidP="0046456A">
      <w:pPr>
        <w:widowControl w:val="0"/>
        <w:spacing w:after="0"/>
        <w:rPr>
          <w:rFonts w:ascii="Arial Narrow" w:hAnsi="Arial Narrow"/>
          <w:color w:val="FF0000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Ensight Skills Center Project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Lion Denny Moyer/PDG Penn Street</w:t>
      </w:r>
      <w:r>
        <w:rPr>
          <w:rFonts w:ascii="Arial Narrow" w:hAnsi="Arial Narrow"/>
          <w:color w:val="FF0000"/>
          <w:sz w:val="20"/>
          <w14:ligatures w14:val="none"/>
        </w:rPr>
        <w:t xml:space="preserve"> </w:t>
      </w:r>
    </w:p>
    <w:p w14:paraId="43A0756B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International Hearing Dog Project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PCC Andy Smith </w:t>
      </w:r>
    </w:p>
    <w:p w14:paraId="7DC5504D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Childhood Cancer </w:t>
      </w:r>
      <w:r>
        <w:rPr>
          <w:rFonts w:ascii="Arial Narrow" w:hAnsi="Arial Narrow"/>
          <w:color w:val="222222"/>
          <w:sz w:val="20"/>
          <w14:ligatures w14:val="none"/>
        </w:rPr>
        <w:tab/>
        <w:t>Project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PDG Gary Sampson</w:t>
      </w:r>
    </w:p>
    <w:p w14:paraId="15A6904A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Diabetes</w:t>
      </w:r>
      <w:r>
        <w:rPr>
          <w:rFonts w:ascii="Arial Narrow" w:hAnsi="Arial Narrow"/>
          <w:color w:val="222222"/>
          <w:sz w:val="20"/>
          <w14:ligatures w14:val="none"/>
        </w:rPr>
        <w:tab/>
        <w:t>Project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PCC Carol Lambert </w:t>
      </w:r>
    </w:p>
    <w:p w14:paraId="01AB1D8B" w14:textId="77CA440F" w:rsidR="0031166A" w:rsidRPr="00683C0E" w:rsidRDefault="00211C91" w:rsidP="003116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FF0000"/>
          <w:sz w:val="20"/>
          <w14:ligatures w14:val="none"/>
        </w:rPr>
      </w:pPr>
      <w:r>
        <w:rPr>
          <w:rFonts w:ascii="Arial Black" w:hAnsi="Arial Black"/>
          <w:color w:val="C00000"/>
          <w:sz w:val="20"/>
          <w14:ligatures w14:val="none"/>
        </w:rPr>
        <w:t>4</w:t>
      </w:r>
      <w:r w:rsidRPr="0031166A">
        <w:rPr>
          <w:rFonts w:ascii="Arial Black" w:hAnsi="Arial Black"/>
          <w:color w:val="C00000"/>
          <w:sz w:val="20"/>
          <w14:ligatures w14:val="none"/>
        </w:rPr>
        <w:t>:</w:t>
      </w:r>
      <w:r>
        <w:rPr>
          <w:rFonts w:ascii="Arial Black" w:hAnsi="Arial Black"/>
          <w:color w:val="C00000"/>
          <w:sz w:val="20"/>
          <w14:ligatures w14:val="none"/>
        </w:rPr>
        <w:t xml:space="preserve">00 </w:t>
      </w:r>
      <w:r w:rsidRPr="0031166A">
        <w:rPr>
          <w:rFonts w:ascii="Arial Black" w:hAnsi="Arial Black"/>
          <w:color w:val="C00000"/>
          <w:sz w:val="20"/>
          <w14:ligatures w14:val="none"/>
        </w:rPr>
        <w:t xml:space="preserve">pm </w:t>
      </w:r>
      <w:r w:rsidRPr="006324DA">
        <w:rPr>
          <w:rFonts w:ascii="Arial Black" w:hAnsi="Arial Black"/>
          <w:color w:val="C00000"/>
          <w:sz w:val="20"/>
          <w14:ligatures w14:val="none"/>
        </w:rPr>
        <w:t xml:space="preserve">– 6:00 pm </w:t>
      </w:r>
      <w:r w:rsidR="0031166A" w:rsidRPr="006324DA">
        <w:rPr>
          <w:rFonts w:ascii="Arial Black" w:hAnsi="Arial Black"/>
          <w:color w:val="C00000"/>
          <w:sz w:val="20"/>
          <w14:ligatures w14:val="none"/>
        </w:rPr>
        <w:t>Open time</w:t>
      </w:r>
    </w:p>
    <w:p w14:paraId="1C991DF0" w14:textId="77777777" w:rsidR="0031166A" w:rsidRDefault="0031166A" w:rsidP="003116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6:00 pm - 8:00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Dinner</w:t>
      </w:r>
      <w:r>
        <w:rPr>
          <w:rFonts w:ascii="Arial Narrow" w:hAnsi="Arial Narrow"/>
          <w:color w:val="222222"/>
          <w:sz w:val="20"/>
          <w14:ligatures w14:val="none"/>
        </w:rPr>
        <w:t xml:space="preserve"> - Hosted by District 6W </w:t>
      </w:r>
      <w:r>
        <w:rPr>
          <w:rFonts w:ascii="Arial Narrow" w:hAnsi="Arial Narrow"/>
          <w:color w:val="222222"/>
          <w:sz w:val="20"/>
          <w14:ligatures w14:val="none"/>
        </w:rPr>
        <w:tab/>
        <w:t>DG Dave McIlnay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Lions Casual</w:t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</w:p>
    <w:p w14:paraId="391E3BC2" w14:textId="77777777" w:rsidR="0031166A" w:rsidRDefault="0031166A" w:rsidP="003116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C66B4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:u w:val="single"/>
          <w14:ligatures w14:val="none"/>
        </w:rPr>
        <w:t>Dinner Menu</w:t>
      </w:r>
      <w:r>
        <w:rPr>
          <w:rFonts w:ascii="Arial Narrow" w:hAnsi="Arial Narrow"/>
          <w:color w:val="2C66B4"/>
          <w:sz w:val="20"/>
          <w14:ligatures w14:val="none"/>
        </w:rPr>
        <w:t xml:space="preserve"> – Buffet</w:t>
      </w:r>
    </w:p>
    <w:p w14:paraId="57E75B77" w14:textId="77777777" w:rsidR="0031166A" w:rsidRDefault="0031166A" w:rsidP="0031166A">
      <w:pPr>
        <w:widowControl w:val="0"/>
        <w:tabs>
          <w:tab w:val="left" w:pos="-31680"/>
        </w:tabs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 xml:space="preserve">Q &amp; A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ID Bob Lee</w:t>
      </w:r>
    </w:p>
    <w:p w14:paraId="61ACC3D6" w14:textId="77777777" w:rsidR="0031166A" w:rsidRDefault="0031166A" w:rsidP="0031166A">
      <w:pPr>
        <w:widowControl w:val="0"/>
        <w:tabs>
          <w:tab w:val="left" w:pos="-31680"/>
        </w:tabs>
        <w:spacing w:after="0" w:line="280" w:lineRule="auto"/>
        <w:rPr>
          <w:rFonts w:ascii="Arial Narrow" w:hAnsi="Arial Narrow"/>
          <w:sz w:val="10"/>
          <w:szCs w:val="10"/>
          <w14:ligatures w14:val="none"/>
        </w:rPr>
      </w:pPr>
      <w:r>
        <w:rPr>
          <w:rFonts w:ascii="Arial Narrow" w:hAnsi="Arial Narrow"/>
          <w:sz w:val="10"/>
          <w:szCs w:val="10"/>
          <w14:ligatures w14:val="none"/>
        </w:rPr>
        <w:t> </w:t>
      </w:r>
    </w:p>
    <w:p w14:paraId="3BE1E041" w14:textId="77777777" w:rsidR="0031166A" w:rsidRDefault="0031166A" w:rsidP="003116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8:00 pm - 9:30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Entertainment </w:t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>Lions Casual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Snow Bowl</w:t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  <w:t>Bowling competition all proceeds in Club name to LCIF contributions….</w:t>
      </w:r>
    </w:p>
    <w:p w14:paraId="31FA132B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61BE1982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FF0000"/>
          <w:sz w:val="20"/>
          <w14:ligatures w14:val="none"/>
        </w:rPr>
      </w:pPr>
      <w:r>
        <w:rPr>
          <w:rFonts w:ascii="Arial Narrow" w:hAnsi="Arial Narrow"/>
          <w:color w:val="FF0000"/>
          <w:sz w:val="20"/>
          <w14:ligatures w14:val="none"/>
        </w:rPr>
        <w:tab/>
      </w:r>
      <w:r>
        <w:rPr>
          <w:rFonts w:ascii="Arial Narrow" w:hAnsi="Arial Narrow"/>
          <w:color w:val="FF0000"/>
          <w:sz w:val="20"/>
          <w14:ligatures w14:val="none"/>
        </w:rPr>
        <w:tab/>
      </w:r>
    </w:p>
    <w:p w14:paraId="2B3EA43A" w14:textId="77777777" w:rsidR="0046456A" w:rsidRDefault="0046456A">
      <w:pPr>
        <w:spacing w:after="160" w:line="259" w:lineRule="auto"/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</w:pPr>
      <w:r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  <w:br w:type="page"/>
      </w:r>
    </w:p>
    <w:p w14:paraId="0AA2EB97" w14:textId="6D4A3723" w:rsidR="0046456A" w:rsidRPr="0031166A" w:rsidRDefault="0046456A" w:rsidP="0046456A">
      <w:pPr>
        <w:widowControl w:val="0"/>
        <w:spacing w:after="0"/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</w:pP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 xml:space="preserve">SATURDAY, May 20, </w:t>
      </w:r>
      <w:proofErr w:type="gramStart"/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>2023</w:t>
      </w:r>
      <w:proofErr w:type="gramEnd"/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 xml:space="preserve"> </w:t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  <w:t>EVENT</w:t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</w: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ab/>
        <w:t xml:space="preserve">                    LOCATION</w:t>
      </w:r>
    </w:p>
    <w:p w14:paraId="2734AAB7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8:00 am - 5:00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Registration </w:t>
      </w:r>
      <w:r>
        <w:rPr>
          <w:rFonts w:ascii="Arial Narrow" w:hAnsi="Arial Narrow"/>
          <w:color w:val="222222"/>
          <w:sz w:val="20"/>
          <w14:ligatures w14:val="none"/>
        </w:rPr>
        <w:t xml:space="preserve">– cont.  registration committee members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 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Burgess Creek Foyer </w:t>
      </w:r>
    </w:p>
    <w:p w14:paraId="2A86046D" w14:textId="77777777" w:rsidR="0046456A" w:rsidRDefault="0046456A" w:rsidP="0046456A">
      <w:pPr>
        <w:widowControl w:val="0"/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72648A2F" w14:textId="07C60FFF" w:rsidR="0046456A" w:rsidRPr="006324DA" w:rsidRDefault="0046456A" w:rsidP="0046456A">
      <w:pPr>
        <w:widowControl w:val="0"/>
        <w:spacing w:after="0"/>
        <w:rPr>
          <w:rFonts w:ascii="Arial Black" w:hAnsi="Arial Black"/>
          <w:b/>
          <w:bCs/>
          <w:color w:val="C00000"/>
          <w:sz w:val="20"/>
          <w14:ligatures w14:val="none"/>
        </w:rPr>
      </w:pPr>
      <w:r w:rsidRPr="006324DA">
        <w:rPr>
          <w:rFonts w:ascii="Arial Black" w:hAnsi="Arial Black"/>
          <w:color w:val="C00000"/>
          <w:sz w:val="20"/>
          <w14:ligatures w14:val="none"/>
        </w:rPr>
        <w:t>7:30 am - 8:30 am</w:t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Pr="006324DA">
        <w:rPr>
          <w:rFonts w:ascii="Arial Black" w:hAnsi="Arial Black"/>
          <w:color w:val="C00000"/>
          <w:sz w:val="20"/>
          <w14:ligatures w14:val="none"/>
        </w:rPr>
        <w:tab/>
      </w:r>
      <w:r w:rsidRPr="006324DA">
        <w:rPr>
          <w:rFonts w:ascii="Arial Black" w:hAnsi="Arial Black"/>
          <w:b/>
          <w:bCs/>
          <w:color w:val="C00000"/>
          <w:sz w:val="20"/>
          <w14:ligatures w14:val="none"/>
        </w:rPr>
        <w:t>Breakfast with the Eye Bank –</w:t>
      </w:r>
      <w:r w:rsidR="006324DA">
        <w:rPr>
          <w:rFonts w:ascii="Arial Black" w:hAnsi="Arial Black"/>
          <w:b/>
          <w:bCs/>
          <w:color w:val="C00000"/>
          <w:sz w:val="20"/>
          <w14:ligatures w14:val="none"/>
        </w:rPr>
        <w:t xml:space="preserve"> No Charge</w:t>
      </w:r>
    </w:p>
    <w:p w14:paraId="16161CF2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C66B4"/>
          <w:sz w:val="20"/>
          <w14:ligatures w14:val="none"/>
        </w:rPr>
      </w:pPr>
      <w:r>
        <w:rPr>
          <w:rFonts w:ascii="Arial Narrow" w:hAnsi="Arial Narrow"/>
          <w:b/>
          <w:bCs/>
          <w:color w:val="2C66B4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C66B4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C66B4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C66B4"/>
          <w:sz w:val="20"/>
          <w14:ligatures w14:val="none"/>
        </w:rPr>
        <w:tab/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>Rocky Mountain Lions Eye Bank (RMLEB)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  <w:r>
        <w:rPr>
          <w:rFonts w:ascii="Arial Narrow" w:hAnsi="Arial Narrow"/>
          <w:color w:val="2C66B4"/>
          <w:sz w:val="20"/>
          <w14:ligatures w14:val="none"/>
        </w:rPr>
        <w:tab/>
      </w:r>
    </w:p>
    <w:p w14:paraId="69612ABB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C66B4"/>
          <w:sz w:val="20"/>
          <w14:ligatures w14:val="none"/>
        </w:rPr>
      </w:pPr>
    </w:p>
    <w:p w14:paraId="4FB13853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 w:rsidRPr="002825C6">
        <w:rPr>
          <w:rFonts w:ascii="Arial Narrow" w:hAnsi="Arial Narrow"/>
          <w:color w:val="auto"/>
          <w:sz w:val="20"/>
          <w14:ligatures w14:val="none"/>
        </w:rPr>
        <w:t>8:30 am – 9:00 am</w:t>
      </w:r>
      <w:r w:rsidRPr="002825C6"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 xml:space="preserve">Memorial Service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Rev PCC Rick Calhoun   </w:t>
      </w:r>
    </w:p>
    <w:p w14:paraId="5CCAB3AC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675BC06C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9:00 am – 11:30 am  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6W Convention </w:t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 w:rsidRPr="005D20B0">
        <w:rPr>
          <w:rFonts w:ascii="Arial Narrow" w:hAnsi="Arial Narrow"/>
          <w:color w:val="222222"/>
          <w:sz w:val="20"/>
          <w14:ligatures w14:val="none"/>
        </w:rPr>
        <w:t>Burgess Creek</w:t>
      </w:r>
    </w:p>
    <w:p w14:paraId="45F1E180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Training </w:t>
      </w:r>
    </w:p>
    <w:p w14:paraId="6B64C569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Seconding speeches 3 minutes</w:t>
      </w:r>
    </w:p>
    <w:p w14:paraId="13F64C27" w14:textId="77777777" w:rsidR="0046456A" w:rsidRDefault="0046456A" w:rsidP="0046456A">
      <w:pPr>
        <w:widowControl w:val="0"/>
        <w:tabs>
          <w:tab w:val="left" w:pos="-31680"/>
        </w:tabs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Speech Contest</w:t>
      </w:r>
    </w:p>
    <w:p w14:paraId="6AD42325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 w:rsidRPr="00D74915">
        <w:rPr>
          <w:rFonts w:ascii="Arial Narrow" w:hAnsi="Arial Narrow"/>
          <w:color w:val="auto"/>
          <w:sz w:val="20"/>
          <w14:ligatures w14:val="none"/>
        </w:rPr>
        <w:t>MD 6 Voting 11:30</w:t>
      </w:r>
      <w:r>
        <w:rPr>
          <w:rFonts w:ascii="Arial Narrow" w:hAnsi="Arial Narrow"/>
          <w:color w:val="auto"/>
          <w:sz w:val="20"/>
          <w14:ligatures w14:val="none"/>
        </w:rPr>
        <w:t xml:space="preserve"> am</w:t>
      </w:r>
      <w:r w:rsidRPr="00D74915">
        <w:rPr>
          <w:rFonts w:ascii="Arial Narrow" w:hAnsi="Arial Narrow"/>
          <w:color w:val="auto"/>
          <w:sz w:val="20"/>
          <w14:ligatures w14:val="none"/>
        </w:rPr>
        <w:t>-12</w:t>
      </w:r>
      <w:r>
        <w:rPr>
          <w:rFonts w:ascii="Arial Narrow" w:hAnsi="Arial Narrow"/>
          <w:color w:val="auto"/>
          <w:sz w:val="20"/>
          <w14:ligatures w14:val="none"/>
        </w:rPr>
        <w:t>:00</w:t>
      </w:r>
      <w:r w:rsidRPr="00D74915"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</w:r>
      <w:r>
        <w:rPr>
          <w:rFonts w:ascii="Arial Narrow" w:hAnsi="Arial Narrow"/>
          <w:color w:val="auto"/>
          <w:sz w:val="20"/>
          <w14:ligatures w14:val="none"/>
        </w:rPr>
        <w:tab/>
        <w:t>Spring Creek II</w:t>
      </w:r>
    </w:p>
    <w:p w14:paraId="67553E5F" w14:textId="77777777" w:rsidR="0046456A" w:rsidRDefault="0046456A" w:rsidP="0046456A">
      <w:pPr>
        <w:widowControl w:val="0"/>
        <w:spacing w:after="0" w:line="280" w:lineRule="auto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ab/>
      </w:r>
      <w:r>
        <w:rPr>
          <w:rFonts w:ascii="Arial Narrow" w:hAnsi="Arial Narrow"/>
          <w:color w:val="222222"/>
          <w:sz w:val="10"/>
          <w:szCs w:val="10"/>
          <w14:ligatures w14:val="none"/>
        </w:rPr>
        <w:tab/>
      </w:r>
    </w:p>
    <w:p w14:paraId="4C46AD22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Noon - 1:30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Luncheon</w:t>
      </w:r>
      <w:r>
        <w:rPr>
          <w:rFonts w:ascii="Arial Narrow" w:hAnsi="Arial Narrow"/>
          <w:color w:val="222222"/>
          <w:sz w:val="20"/>
          <w14:ligatures w14:val="none"/>
        </w:rPr>
        <w:t xml:space="preserve"> – Hosted by District 6C – DG Bob Storrs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</w:t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</w:p>
    <w:p w14:paraId="4E6CDD66" w14:textId="77777777" w:rsidR="0046456A" w:rsidRDefault="0046456A" w:rsidP="0046456A">
      <w:pPr>
        <w:widowControl w:val="0"/>
        <w:spacing w:after="0"/>
        <w:ind w:left="1440" w:firstLine="720"/>
        <w:rPr>
          <w:rFonts w:ascii="Arial Narrow" w:hAnsi="Arial Narrow"/>
          <w:color w:val="2C66B4"/>
          <w:sz w:val="20"/>
          <w14:ligatures w14:val="none"/>
        </w:rPr>
      </w:pPr>
      <w:r>
        <w:rPr>
          <w:rFonts w:ascii="Arial Narrow" w:hAnsi="Arial Narrow"/>
          <w:color w:val="2C66B4"/>
          <w:sz w:val="20"/>
          <w:u w:val="single"/>
          <w14:ligatures w14:val="none"/>
        </w:rPr>
        <w:t>Luncheon Menu</w:t>
      </w:r>
      <w:r>
        <w:rPr>
          <w:rFonts w:ascii="Arial Narrow" w:hAnsi="Arial Narrow"/>
          <w:color w:val="2C66B4"/>
          <w:sz w:val="20"/>
          <w14:ligatures w14:val="none"/>
        </w:rPr>
        <w:t xml:space="preserve"> – Buffet</w:t>
      </w:r>
    </w:p>
    <w:p w14:paraId="4176690C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Special Guest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>?</w:t>
      </w:r>
    </w:p>
    <w:p w14:paraId="76A8C6C6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MD 6 Speech Contest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CC Carol Lambert  </w:t>
      </w:r>
    </w:p>
    <w:p w14:paraId="43DE9CD4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Peace Poster Contest </w:t>
      </w:r>
      <w:r>
        <w:rPr>
          <w:rFonts w:ascii="Arial Narrow" w:hAnsi="Arial Narrow"/>
          <w:color w:val="222222"/>
          <w:sz w:val="20"/>
          <w14:ligatures w14:val="none"/>
        </w:rPr>
        <w:tab/>
        <w:t>PCC Rev. Rick Calhoun</w:t>
      </w:r>
    </w:p>
    <w:p w14:paraId="4E335771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Announce CLF Scholarships</w:t>
      </w:r>
      <w:r>
        <w:rPr>
          <w:rFonts w:ascii="Arial Narrow" w:hAnsi="Arial Narrow"/>
          <w:color w:val="222222"/>
          <w:sz w:val="20"/>
          <w14:ligatures w14:val="none"/>
        </w:rPr>
        <w:tab/>
        <w:t>PCC Dave Parker</w:t>
      </w:r>
    </w:p>
    <w:p w14:paraId="22AE6F81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18F87F75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 2:30 pm - 2:45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Break </w:t>
      </w:r>
      <w:r>
        <w:rPr>
          <w:rFonts w:ascii="Arial Narrow" w:hAnsi="Arial Narrow"/>
          <w:color w:val="222222"/>
          <w:sz w:val="20"/>
          <w14:ligatures w14:val="none"/>
        </w:rPr>
        <w:t>– Refreshments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  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Burgess Creek Foyer</w:t>
      </w:r>
    </w:p>
    <w:p w14:paraId="103E6BF2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 </w:t>
      </w:r>
    </w:p>
    <w:p w14:paraId="45BFDE7B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3:00 pm – 4:30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Election</w:t>
      </w:r>
      <w:r>
        <w:rPr>
          <w:rFonts w:ascii="Arial Narrow" w:hAnsi="Arial Narrow"/>
          <w:sz w:val="20"/>
          <w14:ligatures w14:val="none"/>
        </w:rPr>
        <w:t xml:space="preserve"> Results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Election Committee Chair 6W &amp; MD6</w:t>
      </w:r>
    </w:p>
    <w:p w14:paraId="6CC6FE08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Passing of the Gavels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CC, DGs, CCE and DGEs </w:t>
      </w:r>
    </w:p>
    <w:p w14:paraId="290C6195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5B086187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6B924E0F" w14:textId="77777777" w:rsidR="0046456A" w:rsidRDefault="0046456A" w:rsidP="0046456A">
      <w:pPr>
        <w:widowControl w:val="0"/>
        <w:spacing w:after="0"/>
        <w:rPr>
          <w:rFonts w:ascii="Arial Narrow" w:hAnsi="Arial Narrow"/>
          <w:b/>
          <w:bCs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 xml:space="preserve"> 4:30 pm - 5:30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Attendee Leisure Time</w:t>
      </w:r>
    </w:p>
    <w:p w14:paraId="66C9835E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</w:p>
    <w:p w14:paraId="5BC198F8" w14:textId="77777777" w:rsidR="0046456A" w:rsidRPr="00AB0BED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Black" w:hAnsi="Arial Black"/>
          <w:color w:val="C00000"/>
          <w:sz w:val="20"/>
          <w14:ligatures w14:val="none"/>
        </w:rPr>
        <w:t>Dress B</w:t>
      </w:r>
      <w:r w:rsidRPr="00AB0BED">
        <w:rPr>
          <w:rFonts w:ascii="Arial Black" w:hAnsi="Arial Black"/>
          <w:color w:val="C00000"/>
          <w:sz w:val="20"/>
          <w14:ligatures w14:val="none"/>
        </w:rPr>
        <w:t>usiness/Formal</w:t>
      </w:r>
      <w:r w:rsidRPr="00AB0BED">
        <w:rPr>
          <w:rFonts w:ascii="Arial Black" w:hAnsi="Arial Black"/>
          <w:color w:val="C00000"/>
          <w:sz w:val="10"/>
          <w:szCs w:val="10"/>
          <w14:ligatures w14:val="none"/>
        </w:rPr>
        <w:tab/>
      </w:r>
    </w:p>
    <w:p w14:paraId="4B369847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 5:30 pm - 6:00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Reception for ID Robert “Bob” Lee &amp; Lion Pam Lee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</w:t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</w:p>
    <w:p w14:paraId="087CB736" w14:textId="77777777" w:rsidR="0046456A" w:rsidRPr="005A2207" w:rsidRDefault="0046456A" w:rsidP="0046456A">
      <w:pPr>
        <w:widowControl w:val="0"/>
        <w:spacing w:after="0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 6:00 pm - 8:30 pm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>Dinner</w:t>
      </w:r>
      <w:r>
        <w:rPr>
          <w:rFonts w:ascii="Arial Narrow" w:hAnsi="Arial Narrow"/>
          <w:color w:val="222222"/>
          <w:sz w:val="20"/>
          <w14:ligatures w14:val="none"/>
        </w:rPr>
        <w:t xml:space="preserve"> – Hosted by District 6NE – DG Scott Hayward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Burgess Creek</w:t>
      </w:r>
    </w:p>
    <w:p w14:paraId="338D36CF" w14:textId="77777777" w:rsidR="0046456A" w:rsidRDefault="0046456A" w:rsidP="0046456A">
      <w:pPr>
        <w:widowControl w:val="0"/>
        <w:spacing w:after="0"/>
        <w:rPr>
          <w:rFonts w:ascii="Arial Narrow" w:hAnsi="Arial Narrow"/>
          <w:color w:val="2C66B4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:u w:val="single"/>
          <w14:ligatures w14:val="none"/>
        </w:rPr>
        <w:t>Dinner Menu</w:t>
      </w:r>
      <w:r>
        <w:rPr>
          <w:rFonts w:ascii="Arial Narrow" w:hAnsi="Arial Narrow"/>
          <w:color w:val="2C66B4"/>
          <w:sz w:val="20"/>
          <w14:ligatures w14:val="none"/>
        </w:rPr>
        <w:t xml:space="preserve"> – Buffet </w:t>
      </w:r>
    </w:p>
    <w:p w14:paraId="4B7C72C6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color w:val="2C66B4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 xml:space="preserve">Keynote Speaker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ID Bob Lee</w:t>
      </w:r>
    </w:p>
    <w:p w14:paraId="004BEC07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Awards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ID Bob Lee, PID Ken Schwols &amp; CC Ted Peterson </w:t>
      </w:r>
    </w:p>
    <w:p w14:paraId="7BAA70B4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Gifts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CC Ted Peterson</w:t>
      </w:r>
    </w:p>
    <w:p w14:paraId="54B29104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Resolutions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TBD </w:t>
      </w:r>
    </w:p>
    <w:p w14:paraId="617236C5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>Steamboat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Retire Colors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District Representatives</w:t>
      </w:r>
    </w:p>
    <w:p w14:paraId="75AC081E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Benediction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CC Ted Peterson or PDG Rick Argotsinger</w:t>
      </w:r>
    </w:p>
    <w:p w14:paraId="63C05DF5" w14:textId="77777777" w:rsidR="0046456A" w:rsidRDefault="0046456A" w:rsidP="0046456A">
      <w:pPr>
        <w:widowControl w:val="0"/>
        <w:spacing w:after="0"/>
        <w:rPr>
          <w:rFonts w:ascii="Arial Narrow" w:hAnsi="Arial Narrow"/>
          <w:sz w:val="20"/>
          <w14:ligatures w14:val="none"/>
        </w:rPr>
      </w:pP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 xml:space="preserve">Close Convention </w:t>
      </w:r>
      <w:r>
        <w:rPr>
          <w:rFonts w:ascii="Arial Narrow" w:hAnsi="Arial Narrow"/>
          <w:sz w:val="20"/>
          <w14:ligatures w14:val="none"/>
        </w:rPr>
        <w:tab/>
      </w:r>
      <w:r>
        <w:rPr>
          <w:rFonts w:ascii="Arial Narrow" w:hAnsi="Arial Narrow"/>
          <w:sz w:val="20"/>
          <w14:ligatures w14:val="none"/>
        </w:rPr>
        <w:tab/>
        <w:t>CC Ted Peterson</w:t>
      </w:r>
    </w:p>
    <w:p w14:paraId="33FB1FBB" w14:textId="090B937E" w:rsidR="0046456A" w:rsidRPr="008A0279" w:rsidRDefault="0046456A" w:rsidP="008A0279">
      <w:pPr>
        <w:widowControl w:val="0"/>
        <w:spacing w:after="0"/>
        <w:jc w:val="both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b/>
          <w:bCs/>
          <w:color w:val="2C66B4"/>
          <w:sz w:val="20"/>
          <w:u w:val="single"/>
          <w14:ligatures w14:val="none"/>
        </w:rPr>
        <w:br w:type="page"/>
      </w:r>
    </w:p>
    <w:p w14:paraId="60402234" w14:textId="77777777" w:rsidR="0046456A" w:rsidRDefault="0046456A" w:rsidP="0046456A">
      <w:pPr>
        <w:widowControl w:val="0"/>
        <w:spacing w:after="0"/>
        <w:jc w:val="both"/>
        <w:rPr>
          <w:rFonts w:ascii="Arial Narrow" w:hAnsi="Arial Narrow"/>
          <w:b/>
          <w:bCs/>
          <w:color w:val="2C66B4"/>
          <w:sz w:val="20"/>
          <w:u w:val="single"/>
          <w14:ligatures w14:val="none"/>
        </w:rPr>
      </w:pPr>
    </w:p>
    <w:p w14:paraId="487BF569" w14:textId="77777777" w:rsidR="0031166A" w:rsidRDefault="0046456A" w:rsidP="0046456A">
      <w:pPr>
        <w:widowControl w:val="0"/>
        <w:spacing w:after="0"/>
        <w:jc w:val="both"/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</w:pP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 xml:space="preserve">SUNDAY, May 21, 2023 (Post Convention Meetings)      </w:t>
      </w:r>
    </w:p>
    <w:p w14:paraId="14DE1B80" w14:textId="56BA69DC" w:rsidR="0046456A" w:rsidRPr="0031166A" w:rsidRDefault="0046456A" w:rsidP="0046456A">
      <w:pPr>
        <w:widowControl w:val="0"/>
        <w:spacing w:after="0"/>
        <w:jc w:val="both"/>
        <w:rPr>
          <w:rFonts w:ascii="Arial Black" w:hAnsi="Arial Black"/>
          <w:b/>
          <w:bCs/>
          <w:color w:val="2C66B4"/>
          <w:sz w:val="20"/>
          <w:u w:val="single"/>
          <w14:ligatures w14:val="none"/>
        </w:rPr>
      </w:pPr>
      <w:r w:rsidRPr="0031166A">
        <w:rPr>
          <w:rFonts w:ascii="Arial Black" w:hAnsi="Arial Black"/>
          <w:b/>
          <w:bCs/>
          <w:color w:val="C00000"/>
          <w:sz w:val="20"/>
          <w:u w:val="single"/>
          <w14:ligatures w14:val="non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7D1C043" w14:textId="77777777" w:rsidR="0046456A" w:rsidRDefault="0046456A" w:rsidP="0046456A">
      <w:pPr>
        <w:widowControl w:val="0"/>
        <w:spacing w:after="0"/>
        <w:jc w:val="both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>8:00 am - 8:30 am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2023 LCI Convention – </w:t>
      </w:r>
      <w:r>
        <w:rPr>
          <w:rFonts w:ascii="Arial Narrow" w:hAnsi="Arial Narrow"/>
          <w:color w:val="222222"/>
          <w:sz w:val="20"/>
          <w14:ligatures w14:val="none"/>
        </w:rPr>
        <w:t>Boston, MA Meeting CC Ted Peterson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>Saddle Creek Board</w:t>
      </w:r>
      <w:r>
        <w:rPr>
          <w:rFonts w:ascii="Arial Narrow" w:hAnsi="Arial Narrow"/>
          <w:color w:val="222222"/>
          <w:sz w:val="20"/>
          <w14:ligatures w14:val="none"/>
        </w:rPr>
        <w:t xml:space="preserve"> </w:t>
      </w:r>
    </w:p>
    <w:p w14:paraId="34C99E1C" w14:textId="77777777" w:rsidR="0046456A" w:rsidRDefault="0046456A" w:rsidP="0046456A">
      <w:pPr>
        <w:widowControl w:val="0"/>
        <w:spacing w:after="0"/>
        <w:jc w:val="both"/>
        <w:rPr>
          <w:rFonts w:ascii="Arial Narrow" w:hAnsi="Arial Narrow"/>
          <w:color w:val="222222"/>
          <w:sz w:val="20"/>
          <w14:ligatures w14:val="none"/>
        </w:rPr>
      </w:pP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  <w:t>All Boston Attendees Invited</w:t>
      </w:r>
    </w:p>
    <w:p w14:paraId="35C374DC" w14:textId="77777777" w:rsidR="0046456A" w:rsidRDefault="0046456A" w:rsidP="0046456A">
      <w:pPr>
        <w:widowControl w:val="0"/>
        <w:spacing w:after="0"/>
        <w:jc w:val="both"/>
        <w:rPr>
          <w:rFonts w:ascii="Arial Narrow" w:hAnsi="Arial Narrow"/>
          <w:color w:val="222222"/>
          <w:sz w:val="10"/>
          <w:szCs w:val="10"/>
          <w14:ligatures w14:val="none"/>
        </w:rPr>
      </w:pPr>
      <w:r>
        <w:rPr>
          <w:rFonts w:ascii="Arial Narrow" w:hAnsi="Arial Narrow"/>
          <w:color w:val="222222"/>
          <w:sz w:val="10"/>
          <w:szCs w:val="10"/>
          <w14:ligatures w14:val="none"/>
        </w:rPr>
        <w:t> </w:t>
      </w:r>
    </w:p>
    <w:p w14:paraId="2666E9D9" w14:textId="77777777" w:rsidR="0046456A" w:rsidRDefault="0046456A" w:rsidP="0046456A">
      <w:pPr>
        <w:widowControl w:val="0"/>
        <w:spacing w:after="0" w:line="280" w:lineRule="auto"/>
        <w:jc w:val="both"/>
      </w:pPr>
      <w:r>
        <w:rPr>
          <w:rFonts w:ascii="Arial Narrow" w:hAnsi="Arial Narrow"/>
          <w:color w:val="222222"/>
          <w:sz w:val="20"/>
          <w14:ligatures w14:val="none"/>
        </w:rPr>
        <w:t>8:30 am - 11:59 am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</w:t>
      </w:r>
      <w:r>
        <w:rPr>
          <w:rFonts w:ascii="Arial Narrow" w:hAnsi="Arial Narrow"/>
          <w:b/>
          <w:bCs/>
          <w:color w:val="222222"/>
          <w:sz w:val="20"/>
          <w14:ligatures w14:val="none"/>
        </w:rPr>
        <w:t xml:space="preserve">2023-2024 Planning &amp; Budget Meeting </w:t>
      </w:r>
      <w:r>
        <w:rPr>
          <w:rFonts w:ascii="Arial Narrow" w:hAnsi="Arial Narrow"/>
          <w:color w:val="222222"/>
          <w:sz w:val="20"/>
          <w14:ligatures w14:val="none"/>
        </w:rPr>
        <w:t>- CCE, DGEs, All VDGEs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  </w:t>
      </w:r>
      <w:r>
        <w:rPr>
          <w:rFonts w:ascii="Arial Narrow" w:hAnsi="Arial Narrow"/>
          <w:color w:val="222222"/>
          <w:sz w:val="20"/>
          <w14:ligatures w14:val="none"/>
        </w:rPr>
        <w:tab/>
        <w:t xml:space="preserve">      </w:t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color w:val="222222"/>
          <w:sz w:val="20"/>
          <w14:ligatures w14:val="none"/>
        </w:rPr>
        <w:tab/>
      </w:r>
      <w:r>
        <w:rPr>
          <w:rFonts w:ascii="Arial Narrow" w:hAnsi="Arial Narrow"/>
          <w:b/>
          <w:bCs/>
          <w:color w:val="FF0000"/>
          <w:sz w:val="20"/>
          <w14:ligatures w14:val="none"/>
        </w:rPr>
        <w:t>Saddle Creek Board</w:t>
      </w:r>
    </w:p>
    <w:bookmarkEnd w:id="0"/>
    <w:bookmarkEnd w:id="1"/>
    <w:p w14:paraId="7488612E" w14:textId="1AFFA085" w:rsidR="002F511F" w:rsidRPr="006324DA" w:rsidRDefault="002F511F" w:rsidP="006324DA">
      <w:pPr>
        <w:spacing w:after="160" w:line="259" w:lineRule="auto"/>
        <w:rPr>
          <w:rFonts w:ascii="Arial Narrow" w:hAnsi="Arial Narrow"/>
          <w:b/>
          <w:bCs/>
          <w:color w:val="0070C0"/>
          <w:sz w:val="20"/>
          <w:u w:val="single"/>
          <w14:ligatures w14:val="none"/>
        </w:rPr>
      </w:pPr>
    </w:p>
    <w:sectPr w:rsidR="002F511F" w:rsidRPr="006324DA" w:rsidSect="00681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099F" w14:textId="77777777" w:rsidR="00644611" w:rsidRDefault="00644611" w:rsidP="00DB66BE">
      <w:pPr>
        <w:spacing w:after="0" w:line="240" w:lineRule="auto"/>
      </w:pPr>
      <w:r>
        <w:separator/>
      </w:r>
    </w:p>
  </w:endnote>
  <w:endnote w:type="continuationSeparator" w:id="0">
    <w:p w14:paraId="0E690597" w14:textId="77777777" w:rsidR="00644611" w:rsidRDefault="00644611" w:rsidP="00D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420A" w14:textId="77777777" w:rsidR="005D64FC" w:rsidRDefault="005D6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E284" w14:textId="1EEB2580" w:rsidR="00DB66BE" w:rsidRDefault="005D64FC">
    <w:pPr>
      <w:pStyle w:val="Footer"/>
    </w:pPr>
    <w:fldSimple w:instr=" FILENAME   \* MERGEFORMAT ">
      <w:r>
        <w:rPr>
          <w:noProof/>
        </w:rPr>
        <w:t xml:space="preserve">2023MD_6_State Convention agenda_final </w:t>
      </w:r>
    </w:fldSimple>
    <w:r w:rsidR="00E752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3222" w14:textId="77777777" w:rsidR="005D64FC" w:rsidRDefault="005D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A029" w14:textId="77777777" w:rsidR="00644611" w:rsidRDefault="00644611" w:rsidP="00DB66BE">
      <w:pPr>
        <w:spacing w:after="0" w:line="240" w:lineRule="auto"/>
      </w:pPr>
      <w:r>
        <w:separator/>
      </w:r>
    </w:p>
  </w:footnote>
  <w:footnote w:type="continuationSeparator" w:id="0">
    <w:p w14:paraId="74C55709" w14:textId="77777777" w:rsidR="00644611" w:rsidRDefault="00644611" w:rsidP="00D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1413" w14:textId="77777777" w:rsidR="005D64FC" w:rsidRDefault="005D6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49B" w14:textId="67695902" w:rsidR="00AE3621" w:rsidRPr="00AE3621" w:rsidRDefault="0066245C" w:rsidP="00AE3621">
    <w:pPr>
      <w:jc w:val="center"/>
      <w:rPr>
        <w:rFonts w:ascii="Times New Roman" w:hAnsi="Times New Roman"/>
        <w:b/>
        <w:bCs/>
        <w:color w:val="44546A" w:themeColor="text2"/>
        <w:kern w:val="0"/>
        <w:sz w:val="40"/>
        <w:szCs w:val="40"/>
        <w14:ligatures w14:val="none"/>
        <w14:cntxtAlts w14:val="0"/>
      </w:rPr>
    </w:pPr>
    <w:r w:rsidRPr="0066245C">
      <w:rPr>
        <w:noProof/>
      </w:rPr>
      <w:drawing>
        <wp:anchor distT="0" distB="0" distL="114300" distR="114300" simplePos="0" relativeHeight="251658240" behindDoc="1" locked="0" layoutInCell="1" allowOverlap="1" wp14:anchorId="4F88848E" wp14:editId="33E956E5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2679274" cy="1619250"/>
          <wp:effectExtent l="0" t="0" r="6985" b="0"/>
          <wp:wrapTight wrapText="bothSides">
            <wp:wrapPolygon edited="0">
              <wp:start x="0" y="0"/>
              <wp:lineTo x="0" y="21346"/>
              <wp:lineTo x="21503" y="21346"/>
              <wp:lineTo x="21503" y="0"/>
              <wp:lineTo x="0" y="0"/>
            </wp:wrapPolygon>
          </wp:wrapTight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274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621">
      <w:tab/>
    </w:r>
    <w:r w:rsidR="00AE3621" w:rsidRPr="00AE3621">
      <w:rPr>
        <w:b/>
        <w:bCs/>
        <w:color w:val="44546A" w:themeColor="text2"/>
        <w:sz w:val="40"/>
        <w:szCs w:val="40"/>
      </w:rPr>
      <w:t>105</w:t>
    </w:r>
    <w:r w:rsidR="00AE3621" w:rsidRPr="00AE3621">
      <w:rPr>
        <w:b/>
        <w:bCs/>
        <w:color w:val="44546A" w:themeColor="text2"/>
        <w:sz w:val="40"/>
        <w:szCs w:val="40"/>
        <w:vertAlign w:val="superscript"/>
      </w:rPr>
      <w:t>th</w:t>
    </w:r>
    <w:r w:rsidR="00AE3621" w:rsidRPr="00AE3621">
      <w:rPr>
        <w:b/>
        <w:bCs/>
        <w:color w:val="44546A" w:themeColor="text2"/>
        <w:sz w:val="40"/>
        <w:szCs w:val="40"/>
      </w:rPr>
      <w:t xml:space="preserve"> MD6 STATE CONVENTION</w:t>
    </w:r>
  </w:p>
  <w:p w14:paraId="67888B26" w14:textId="40A77ADD" w:rsidR="00AE3621" w:rsidRDefault="00AE3621" w:rsidP="00AE3621">
    <w:pPr>
      <w:jc w:val="center"/>
      <w:rPr>
        <w:b/>
        <w:bCs/>
        <w:color w:val="44546A" w:themeColor="text2"/>
        <w:sz w:val="28"/>
        <w:szCs w:val="28"/>
      </w:rPr>
    </w:pPr>
    <w:r w:rsidRPr="00AE3621">
      <w:rPr>
        <w:b/>
        <w:bCs/>
        <w:color w:val="44546A" w:themeColor="text2"/>
        <w:sz w:val="28"/>
        <w:szCs w:val="28"/>
      </w:rPr>
      <w:t>STEAMBOAT SPRINGS, COLORADO</w:t>
    </w:r>
  </w:p>
  <w:p w14:paraId="74213870" w14:textId="184FFCC3" w:rsidR="00AE3621" w:rsidRPr="00AE3621" w:rsidRDefault="00AE3621" w:rsidP="00AE3621">
    <w:pPr>
      <w:jc w:val="center"/>
      <w:rPr>
        <w:b/>
        <w:bCs/>
        <w:color w:val="44546A" w:themeColor="text2"/>
        <w:sz w:val="28"/>
        <w:szCs w:val="28"/>
      </w:rPr>
    </w:pPr>
    <w:r>
      <w:rPr>
        <w:b/>
        <w:bCs/>
        <w:color w:val="44546A" w:themeColor="text2"/>
        <w:sz w:val="28"/>
        <w:szCs w:val="28"/>
      </w:rPr>
      <w:t>Agenda</w:t>
    </w:r>
  </w:p>
  <w:p w14:paraId="2155976A" w14:textId="7C4F1D86" w:rsidR="00CE455D" w:rsidRDefault="00CE455D" w:rsidP="00AE3621">
    <w:pPr>
      <w:pStyle w:val="Header"/>
      <w:tabs>
        <w:tab w:val="clear" w:pos="4680"/>
        <w:tab w:val="clear" w:pos="9360"/>
        <w:tab w:val="left" w:pos="870"/>
      </w:tabs>
    </w:pPr>
  </w:p>
  <w:p w14:paraId="0FB69B6F" w14:textId="72539385" w:rsidR="007D082A" w:rsidRDefault="007D082A">
    <w:pPr>
      <w:pStyle w:val="Header"/>
    </w:pPr>
  </w:p>
  <w:p w14:paraId="0B4F5B71" w14:textId="7E73B6EB" w:rsidR="006324DA" w:rsidRDefault="006324DA">
    <w:pPr>
      <w:pStyle w:val="Header"/>
    </w:pPr>
  </w:p>
  <w:p w14:paraId="383D5067" w14:textId="77777777" w:rsidR="006324DA" w:rsidRDefault="0063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15A6" w14:textId="77777777" w:rsidR="005D64FC" w:rsidRDefault="005D6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8"/>
    <w:rsid w:val="00002F59"/>
    <w:rsid w:val="00007589"/>
    <w:rsid w:val="000121AB"/>
    <w:rsid w:val="0002110F"/>
    <w:rsid w:val="0002583A"/>
    <w:rsid w:val="00026CE5"/>
    <w:rsid w:val="00027192"/>
    <w:rsid w:val="00027E2B"/>
    <w:rsid w:val="00030147"/>
    <w:rsid w:val="00031FB5"/>
    <w:rsid w:val="00032391"/>
    <w:rsid w:val="00040834"/>
    <w:rsid w:val="000462A2"/>
    <w:rsid w:val="00054148"/>
    <w:rsid w:val="000571DE"/>
    <w:rsid w:val="000617EB"/>
    <w:rsid w:val="00061A3C"/>
    <w:rsid w:val="000671B6"/>
    <w:rsid w:val="00067F0C"/>
    <w:rsid w:val="00071119"/>
    <w:rsid w:val="00082878"/>
    <w:rsid w:val="000940D6"/>
    <w:rsid w:val="00095F16"/>
    <w:rsid w:val="000A7954"/>
    <w:rsid w:val="000B386A"/>
    <w:rsid w:val="000B438B"/>
    <w:rsid w:val="000C2927"/>
    <w:rsid w:val="000C45D9"/>
    <w:rsid w:val="000C66FC"/>
    <w:rsid w:val="000C7DBB"/>
    <w:rsid w:val="000D689A"/>
    <w:rsid w:val="000E1B9E"/>
    <w:rsid w:val="000E38F5"/>
    <w:rsid w:val="000E3F83"/>
    <w:rsid w:val="000F637E"/>
    <w:rsid w:val="000F75DE"/>
    <w:rsid w:val="00104666"/>
    <w:rsid w:val="00110850"/>
    <w:rsid w:val="00115FFB"/>
    <w:rsid w:val="00124C86"/>
    <w:rsid w:val="0013368C"/>
    <w:rsid w:val="001338FD"/>
    <w:rsid w:val="00140468"/>
    <w:rsid w:val="00150EBF"/>
    <w:rsid w:val="00153135"/>
    <w:rsid w:val="00153597"/>
    <w:rsid w:val="00154F75"/>
    <w:rsid w:val="001551B9"/>
    <w:rsid w:val="00157ADB"/>
    <w:rsid w:val="001601AA"/>
    <w:rsid w:val="00162248"/>
    <w:rsid w:val="0016234B"/>
    <w:rsid w:val="001710B9"/>
    <w:rsid w:val="00171792"/>
    <w:rsid w:val="001777E4"/>
    <w:rsid w:val="001828F5"/>
    <w:rsid w:val="00196BD3"/>
    <w:rsid w:val="0019742F"/>
    <w:rsid w:val="001A3B67"/>
    <w:rsid w:val="001B091E"/>
    <w:rsid w:val="001C158B"/>
    <w:rsid w:val="001C4798"/>
    <w:rsid w:val="001C4DBB"/>
    <w:rsid w:val="001D48D0"/>
    <w:rsid w:val="001D4F65"/>
    <w:rsid w:val="001D5791"/>
    <w:rsid w:val="001E3027"/>
    <w:rsid w:val="001E79A7"/>
    <w:rsid w:val="001F0330"/>
    <w:rsid w:val="00204C43"/>
    <w:rsid w:val="002111CA"/>
    <w:rsid w:val="002117F6"/>
    <w:rsid w:val="00211822"/>
    <w:rsid w:val="00211C91"/>
    <w:rsid w:val="00212312"/>
    <w:rsid w:val="00215AF9"/>
    <w:rsid w:val="00222A85"/>
    <w:rsid w:val="002320FB"/>
    <w:rsid w:val="00235AA3"/>
    <w:rsid w:val="00237792"/>
    <w:rsid w:val="002432F6"/>
    <w:rsid w:val="002437A4"/>
    <w:rsid w:val="00244804"/>
    <w:rsid w:val="002454F0"/>
    <w:rsid w:val="00250983"/>
    <w:rsid w:val="0025251D"/>
    <w:rsid w:val="002527D8"/>
    <w:rsid w:val="00252B1E"/>
    <w:rsid w:val="002553AD"/>
    <w:rsid w:val="00260AD7"/>
    <w:rsid w:val="002714FE"/>
    <w:rsid w:val="00276A6A"/>
    <w:rsid w:val="002825C6"/>
    <w:rsid w:val="00284E3D"/>
    <w:rsid w:val="002921DE"/>
    <w:rsid w:val="00297624"/>
    <w:rsid w:val="002A4BC8"/>
    <w:rsid w:val="002A59F4"/>
    <w:rsid w:val="002B7396"/>
    <w:rsid w:val="002C0FF8"/>
    <w:rsid w:val="002C6B72"/>
    <w:rsid w:val="002C7333"/>
    <w:rsid w:val="002D27F9"/>
    <w:rsid w:val="002D4396"/>
    <w:rsid w:val="002D43E4"/>
    <w:rsid w:val="002D4EBC"/>
    <w:rsid w:val="002F511F"/>
    <w:rsid w:val="00303EFB"/>
    <w:rsid w:val="003105B2"/>
    <w:rsid w:val="0031166A"/>
    <w:rsid w:val="00312124"/>
    <w:rsid w:val="00332F92"/>
    <w:rsid w:val="0033501A"/>
    <w:rsid w:val="00335ED3"/>
    <w:rsid w:val="003426C9"/>
    <w:rsid w:val="003428FF"/>
    <w:rsid w:val="003458D1"/>
    <w:rsid w:val="00346330"/>
    <w:rsid w:val="00346EEC"/>
    <w:rsid w:val="00347933"/>
    <w:rsid w:val="00350F10"/>
    <w:rsid w:val="00354EC9"/>
    <w:rsid w:val="00364DC2"/>
    <w:rsid w:val="00367CA5"/>
    <w:rsid w:val="003735C7"/>
    <w:rsid w:val="00374C09"/>
    <w:rsid w:val="00376F3D"/>
    <w:rsid w:val="00387178"/>
    <w:rsid w:val="00387F24"/>
    <w:rsid w:val="00390418"/>
    <w:rsid w:val="00392565"/>
    <w:rsid w:val="00397CA8"/>
    <w:rsid w:val="003C0354"/>
    <w:rsid w:val="003C2104"/>
    <w:rsid w:val="003C49C9"/>
    <w:rsid w:val="003D53DC"/>
    <w:rsid w:val="003D7BD2"/>
    <w:rsid w:val="003E6C02"/>
    <w:rsid w:val="003E6C49"/>
    <w:rsid w:val="003F1BEB"/>
    <w:rsid w:val="003F42C7"/>
    <w:rsid w:val="00403C3D"/>
    <w:rsid w:val="00404EF9"/>
    <w:rsid w:val="00411B1F"/>
    <w:rsid w:val="004125C3"/>
    <w:rsid w:val="00412CD8"/>
    <w:rsid w:val="00420982"/>
    <w:rsid w:val="00423FE0"/>
    <w:rsid w:val="00426293"/>
    <w:rsid w:val="00427113"/>
    <w:rsid w:val="004274FE"/>
    <w:rsid w:val="00435036"/>
    <w:rsid w:val="0046456A"/>
    <w:rsid w:val="00466799"/>
    <w:rsid w:val="00472BB0"/>
    <w:rsid w:val="00473E0D"/>
    <w:rsid w:val="004749A9"/>
    <w:rsid w:val="00475634"/>
    <w:rsid w:val="0048197A"/>
    <w:rsid w:val="00486B31"/>
    <w:rsid w:val="00487DBB"/>
    <w:rsid w:val="0049505B"/>
    <w:rsid w:val="004A0C51"/>
    <w:rsid w:val="004A1C64"/>
    <w:rsid w:val="004A4662"/>
    <w:rsid w:val="004A4741"/>
    <w:rsid w:val="004C1CFD"/>
    <w:rsid w:val="004D3788"/>
    <w:rsid w:val="004D6F1F"/>
    <w:rsid w:val="004E6C0F"/>
    <w:rsid w:val="004F423C"/>
    <w:rsid w:val="004F45FB"/>
    <w:rsid w:val="004F5BB4"/>
    <w:rsid w:val="004F7F86"/>
    <w:rsid w:val="005142BC"/>
    <w:rsid w:val="00515EEC"/>
    <w:rsid w:val="00521453"/>
    <w:rsid w:val="00531A14"/>
    <w:rsid w:val="0053310F"/>
    <w:rsid w:val="00536E0C"/>
    <w:rsid w:val="00551237"/>
    <w:rsid w:val="00552195"/>
    <w:rsid w:val="00562BD8"/>
    <w:rsid w:val="00564BDD"/>
    <w:rsid w:val="0056642E"/>
    <w:rsid w:val="00570E8F"/>
    <w:rsid w:val="0057572C"/>
    <w:rsid w:val="00576650"/>
    <w:rsid w:val="005769AF"/>
    <w:rsid w:val="00577710"/>
    <w:rsid w:val="00580386"/>
    <w:rsid w:val="00582B70"/>
    <w:rsid w:val="00583DBB"/>
    <w:rsid w:val="00590D28"/>
    <w:rsid w:val="00595129"/>
    <w:rsid w:val="005A145E"/>
    <w:rsid w:val="005A15DD"/>
    <w:rsid w:val="005B0E64"/>
    <w:rsid w:val="005B3D2B"/>
    <w:rsid w:val="005B4785"/>
    <w:rsid w:val="005B5310"/>
    <w:rsid w:val="005B7F86"/>
    <w:rsid w:val="005C30C2"/>
    <w:rsid w:val="005C3EFF"/>
    <w:rsid w:val="005C4114"/>
    <w:rsid w:val="005C520B"/>
    <w:rsid w:val="005C5970"/>
    <w:rsid w:val="005C68CB"/>
    <w:rsid w:val="005C6FA9"/>
    <w:rsid w:val="005C7B6B"/>
    <w:rsid w:val="005D20B0"/>
    <w:rsid w:val="005D4D01"/>
    <w:rsid w:val="005D64FC"/>
    <w:rsid w:val="005D69A5"/>
    <w:rsid w:val="005D7E3B"/>
    <w:rsid w:val="005E261C"/>
    <w:rsid w:val="005F52A1"/>
    <w:rsid w:val="00601242"/>
    <w:rsid w:val="00610AA3"/>
    <w:rsid w:val="006134CE"/>
    <w:rsid w:val="006139A7"/>
    <w:rsid w:val="00615B2B"/>
    <w:rsid w:val="00621642"/>
    <w:rsid w:val="00623E6D"/>
    <w:rsid w:val="00623FD7"/>
    <w:rsid w:val="00625951"/>
    <w:rsid w:val="00625FEE"/>
    <w:rsid w:val="006324DA"/>
    <w:rsid w:val="00634AF4"/>
    <w:rsid w:val="00635399"/>
    <w:rsid w:val="00644611"/>
    <w:rsid w:val="0065007E"/>
    <w:rsid w:val="0065707B"/>
    <w:rsid w:val="0066245C"/>
    <w:rsid w:val="00662E24"/>
    <w:rsid w:val="006638CE"/>
    <w:rsid w:val="0066500D"/>
    <w:rsid w:val="00666AAF"/>
    <w:rsid w:val="00666D09"/>
    <w:rsid w:val="0068021D"/>
    <w:rsid w:val="006810C8"/>
    <w:rsid w:val="00682CF8"/>
    <w:rsid w:val="00683C0E"/>
    <w:rsid w:val="00687729"/>
    <w:rsid w:val="00687B1B"/>
    <w:rsid w:val="006A0F10"/>
    <w:rsid w:val="006A4B59"/>
    <w:rsid w:val="006A7B4B"/>
    <w:rsid w:val="006B7203"/>
    <w:rsid w:val="006B7208"/>
    <w:rsid w:val="006C79A6"/>
    <w:rsid w:val="006D2BA8"/>
    <w:rsid w:val="006D50EC"/>
    <w:rsid w:val="006E3AA6"/>
    <w:rsid w:val="006E4379"/>
    <w:rsid w:val="006F3092"/>
    <w:rsid w:val="006F427B"/>
    <w:rsid w:val="006F4930"/>
    <w:rsid w:val="006F4A13"/>
    <w:rsid w:val="006F6466"/>
    <w:rsid w:val="0070202B"/>
    <w:rsid w:val="00712BD8"/>
    <w:rsid w:val="00717ACF"/>
    <w:rsid w:val="007200CD"/>
    <w:rsid w:val="00722EBC"/>
    <w:rsid w:val="007232F9"/>
    <w:rsid w:val="00731E91"/>
    <w:rsid w:val="00737AE6"/>
    <w:rsid w:val="00740170"/>
    <w:rsid w:val="00741E51"/>
    <w:rsid w:val="0074277E"/>
    <w:rsid w:val="0074503F"/>
    <w:rsid w:val="007502A7"/>
    <w:rsid w:val="0075415C"/>
    <w:rsid w:val="0076194C"/>
    <w:rsid w:val="00774AF4"/>
    <w:rsid w:val="0077730D"/>
    <w:rsid w:val="0078067A"/>
    <w:rsid w:val="00780D21"/>
    <w:rsid w:val="00783C2B"/>
    <w:rsid w:val="00787E7C"/>
    <w:rsid w:val="00795E96"/>
    <w:rsid w:val="00796C3A"/>
    <w:rsid w:val="007A37B4"/>
    <w:rsid w:val="007B71AC"/>
    <w:rsid w:val="007B7944"/>
    <w:rsid w:val="007C5BF2"/>
    <w:rsid w:val="007C73EF"/>
    <w:rsid w:val="007D082A"/>
    <w:rsid w:val="007E3268"/>
    <w:rsid w:val="007E646C"/>
    <w:rsid w:val="007E64FF"/>
    <w:rsid w:val="007E70C9"/>
    <w:rsid w:val="007F41F7"/>
    <w:rsid w:val="007F6F17"/>
    <w:rsid w:val="00811E26"/>
    <w:rsid w:val="00813BB7"/>
    <w:rsid w:val="00814889"/>
    <w:rsid w:val="00817C93"/>
    <w:rsid w:val="00822293"/>
    <w:rsid w:val="00824931"/>
    <w:rsid w:val="008279D2"/>
    <w:rsid w:val="0083490E"/>
    <w:rsid w:val="008365AD"/>
    <w:rsid w:val="00844CE1"/>
    <w:rsid w:val="008463D9"/>
    <w:rsid w:val="008472C7"/>
    <w:rsid w:val="00850534"/>
    <w:rsid w:val="00852ACF"/>
    <w:rsid w:val="008614E0"/>
    <w:rsid w:val="008658D0"/>
    <w:rsid w:val="00867D58"/>
    <w:rsid w:val="0087101D"/>
    <w:rsid w:val="00875F2A"/>
    <w:rsid w:val="00876A1C"/>
    <w:rsid w:val="00882B72"/>
    <w:rsid w:val="00892C0E"/>
    <w:rsid w:val="008A0279"/>
    <w:rsid w:val="008A2A00"/>
    <w:rsid w:val="008A4E66"/>
    <w:rsid w:val="008A6372"/>
    <w:rsid w:val="008A6A6E"/>
    <w:rsid w:val="008B103A"/>
    <w:rsid w:val="008D2537"/>
    <w:rsid w:val="008D5E0E"/>
    <w:rsid w:val="008D7AB7"/>
    <w:rsid w:val="008E1015"/>
    <w:rsid w:val="008E193C"/>
    <w:rsid w:val="008F2883"/>
    <w:rsid w:val="009027D8"/>
    <w:rsid w:val="00904ACF"/>
    <w:rsid w:val="00907EB4"/>
    <w:rsid w:val="00913443"/>
    <w:rsid w:val="00913FDD"/>
    <w:rsid w:val="00914635"/>
    <w:rsid w:val="00917EEC"/>
    <w:rsid w:val="00931DBE"/>
    <w:rsid w:val="00932B84"/>
    <w:rsid w:val="0094201B"/>
    <w:rsid w:val="009438DD"/>
    <w:rsid w:val="00947E65"/>
    <w:rsid w:val="009511AF"/>
    <w:rsid w:val="009561CB"/>
    <w:rsid w:val="009623AB"/>
    <w:rsid w:val="009641A6"/>
    <w:rsid w:val="009674B6"/>
    <w:rsid w:val="00982436"/>
    <w:rsid w:val="00994537"/>
    <w:rsid w:val="00994A07"/>
    <w:rsid w:val="009A0D7C"/>
    <w:rsid w:val="009A569E"/>
    <w:rsid w:val="009A73D5"/>
    <w:rsid w:val="009C378C"/>
    <w:rsid w:val="009C583C"/>
    <w:rsid w:val="009E74E6"/>
    <w:rsid w:val="009F10F6"/>
    <w:rsid w:val="009F1FE5"/>
    <w:rsid w:val="009F6282"/>
    <w:rsid w:val="00A00292"/>
    <w:rsid w:val="00A0232A"/>
    <w:rsid w:val="00A1202B"/>
    <w:rsid w:val="00A14F83"/>
    <w:rsid w:val="00A2364F"/>
    <w:rsid w:val="00A27543"/>
    <w:rsid w:val="00A278C7"/>
    <w:rsid w:val="00A37494"/>
    <w:rsid w:val="00A4359A"/>
    <w:rsid w:val="00A449FE"/>
    <w:rsid w:val="00A47218"/>
    <w:rsid w:val="00A53038"/>
    <w:rsid w:val="00A5431C"/>
    <w:rsid w:val="00A54DF1"/>
    <w:rsid w:val="00A66EE3"/>
    <w:rsid w:val="00A83EE8"/>
    <w:rsid w:val="00AB35F1"/>
    <w:rsid w:val="00AB3BC9"/>
    <w:rsid w:val="00AC0A96"/>
    <w:rsid w:val="00AC0EAE"/>
    <w:rsid w:val="00AC742C"/>
    <w:rsid w:val="00AD1618"/>
    <w:rsid w:val="00AD61E1"/>
    <w:rsid w:val="00AE1868"/>
    <w:rsid w:val="00AE34A1"/>
    <w:rsid w:val="00AE3621"/>
    <w:rsid w:val="00AE69F3"/>
    <w:rsid w:val="00AE7F69"/>
    <w:rsid w:val="00B05FDD"/>
    <w:rsid w:val="00B125C2"/>
    <w:rsid w:val="00B152F7"/>
    <w:rsid w:val="00B156F7"/>
    <w:rsid w:val="00B24932"/>
    <w:rsid w:val="00B277C7"/>
    <w:rsid w:val="00B3471D"/>
    <w:rsid w:val="00B3490C"/>
    <w:rsid w:val="00B34DED"/>
    <w:rsid w:val="00B36309"/>
    <w:rsid w:val="00B40C95"/>
    <w:rsid w:val="00B41806"/>
    <w:rsid w:val="00B41F4E"/>
    <w:rsid w:val="00B426DD"/>
    <w:rsid w:val="00B439B4"/>
    <w:rsid w:val="00B45FC7"/>
    <w:rsid w:val="00B51EF0"/>
    <w:rsid w:val="00B56EA1"/>
    <w:rsid w:val="00B61973"/>
    <w:rsid w:val="00B62DB2"/>
    <w:rsid w:val="00B710C2"/>
    <w:rsid w:val="00B7313B"/>
    <w:rsid w:val="00B76510"/>
    <w:rsid w:val="00B84B02"/>
    <w:rsid w:val="00B8752B"/>
    <w:rsid w:val="00B90826"/>
    <w:rsid w:val="00B910B7"/>
    <w:rsid w:val="00B915D6"/>
    <w:rsid w:val="00BA2A41"/>
    <w:rsid w:val="00BB00CE"/>
    <w:rsid w:val="00BB0AD4"/>
    <w:rsid w:val="00BB323A"/>
    <w:rsid w:val="00BD5015"/>
    <w:rsid w:val="00BE4C35"/>
    <w:rsid w:val="00BE4FF2"/>
    <w:rsid w:val="00BF1A99"/>
    <w:rsid w:val="00BF1B4E"/>
    <w:rsid w:val="00BF1CD5"/>
    <w:rsid w:val="00C04777"/>
    <w:rsid w:val="00C04DD5"/>
    <w:rsid w:val="00C0524F"/>
    <w:rsid w:val="00C05886"/>
    <w:rsid w:val="00C1469A"/>
    <w:rsid w:val="00C175E4"/>
    <w:rsid w:val="00C2264F"/>
    <w:rsid w:val="00C22EB4"/>
    <w:rsid w:val="00C34836"/>
    <w:rsid w:val="00C350EE"/>
    <w:rsid w:val="00C355E1"/>
    <w:rsid w:val="00C41AEC"/>
    <w:rsid w:val="00C5137A"/>
    <w:rsid w:val="00C5188E"/>
    <w:rsid w:val="00C51EA1"/>
    <w:rsid w:val="00C54FD1"/>
    <w:rsid w:val="00C7129A"/>
    <w:rsid w:val="00C75E71"/>
    <w:rsid w:val="00C77662"/>
    <w:rsid w:val="00C87697"/>
    <w:rsid w:val="00C936B6"/>
    <w:rsid w:val="00CA3B23"/>
    <w:rsid w:val="00CA5174"/>
    <w:rsid w:val="00CB2698"/>
    <w:rsid w:val="00CB35CB"/>
    <w:rsid w:val="00CB4B01"/>
    <w:rsid w:val="00CB59C5"/>
    <w:rsid w:val="00CD54A5"/>
    <w:rsid w:val="00CD6C55"/>
    <w:rsid w:val="00CE304C"/>
    <w:rsid w:val="00CE455D"/>
    <w:rsid w:val="00CE59A6"/>
    <w:rsid w:val="00D058AB"/>
    <w:rsid w:val="00D11F95"/>
    <w:rsid w:val="00D151B5"/>
    <w:rsid w:val="00D176AD"/>
    <w:rsid w:val="00D2281F"/>
    <w:rsid w:val="00D2327E"/>
    <w:rsid w:val="00D27FCC"/>
    <w:rsid w:val="00D3092E"/>
    <w:rsid w:val="00D30D1E"/>
    <w:rsid w:val="00D40386"/>
    <w:rsid w:val="00D47340"/>
    <w:rsid w:val="00D5266B"/>
    <w:rsid w:val="00D605D3"/>
    <w:rsid w:val="00D6470D"/>
    <w:rsid w:val="00D6593E"/>
    <w:rsid w:val="00D65B4A"/>
    <w:rsid w:val="00D738FA"/>
    <w:rsid w:val="00D74915"/>
    <w:rsid w:val="00D83268"/>
    <w:rsid w:val="00D833E6"/>
    <w:rsid w:val="00D84185"/>
    <w:rsid w:val="00D91F70"/>
    <w:rsid w:val="00DA55CB"/>
    <w:rsid w:val="00DB2C3B"/>
    <w:rsid w:val="00DB66BE"/>
    <w:rsid w:val="00DC079B"/>
    <w:rsid w:val="00DC39E3"/>
    <w:rsid w:val="00DC4D3F"/>
    <w:rsid w:val="00DC4E74"/>
    <w:rsid w:val="00DC7B4D"/>
    <w:rsid w:val="00DF2296"/>
    <w:rsid w:val="00DF244F"/>
    <w:rsid w:val="00DF25E3"/>
    <w:rsid w:val="00DF3F56"/>
    <w:rsid w:val="00E031E8"/>
    <w:rsid w:val="00E034FC"/>
    <w:rsid w:val="00E0617F"/>
    <w:rsid w:val="00E06F53"/>
    <w:rsid w:val="00E22102"/>
    <w:rsid w:val="00E3583B"/>
    <w:rsid w:val="00E40157"/>
    <w:rsid w:val="00E40C4D"/>
    <w:rsid w:val="00E42C42"/>
    <w:rsid w:val="00E45B31"/>
    <w:rsid w:val="00E530C0"/>
    <w:rsid w:val="00E66530"/>
    <w:rsid w:val="00E713C0"/>
    <w:rsid w:val="00E75267"/>
    <w:rsid w:val="00E76AF2"/>
    <w:rsid w:val="00E80710"/>
    <w:rsid w:val="00E94D22"/>
    <w:rsid w:val="00E95619"/>
    <w:rsid w:val="00E96516"/>
    <w:rsid w:val="00EA348B"/>
    <w:rsid w:val="00EA6E04"/>
    <w:rsid w:val="00EB1627"/>
    <w:rsid w:val="00EB57EC"/>
    <w:rsid w:val="00EC1CCE"/>
    <w:rsid w:val="00ED14B0"/>
    <w:rsid w:val="00ED478E"/>
    <w:rsid w:val="00EE1AC5"/>
    <w:rsid w:val="00EF1F59"/>
    <w:rsid w:val="00EF5DE3"/>
    <w:rsid w:val="00EF5EAE"/>
    <w:rsid w:val="00F01E50"/>
    <w:rsid w:val="00F12219"/>
    <w:rsid w:val="00F1311E"/>
    <w:rsid w:val="00F14223"/>
    <w:rsid w:val="00F1566D"/>
    <w:rsid w:val="00F170CC"/>
    <w:rsid w:val="00F22721"/>
    <w:rsid w:val="00F25C84"/>
    <w:rsid w:val="00F33434"/>
    <w:rsid w:val="00F33F35"/>
    <w:rsid w:val="00F348C3"/>
    <w:rsid w:val="00F37FE8"/>
    <w:rsid w:val="00F43CBC"/>
    <w:rsid w:val="00F51241"/>
    <w:rsid w:val="00F56CB8"/>
    <w:rsid w:val="00F605CD"/>
    <w:rsid w:val="00F64CCE"/>
    <w:rsid w:val="00F822CA"/>
    <w:rsid w:val="00F82E81"/>
    <w:rsid w:val="00F9025C"/>
    <w:rsid w:val="00F95068"/>
    <w:rsid w:val="00FA6A11"/>
    <w:rsid w:val="00FA7A4F"/>
    <w:rsid w:val="00FB0989"/>
    <w:rsid w:val="00FB3208"/>
    <w:rsid w:val="00FB57DB"/>
    <w:rsid w:val="00FC158B"/>
    <w:rsid w:val="00FE6E3E"/>
    <w:rsid w:val="00FF043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B8FFE"/>
  <w15:chartTrackingRefBased/>
  <w15:docId w15:val="{6D3D68FD-D018-4369-8219-2546A35B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C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3EFF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6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BE"/>
    <w:rPr>
      <w:rFonts w:ascii="Book Antiqua" w:eastAsia="Times New Roman" w:hAnsi="Book Antiqua" w:cs="Times New Roman"/>
      <w:color w:val="000000"/>
      <w:kern w:val="28"/>
      <w:sz w:val="16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B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BE"/>
    <w:rPr>
      <w:rFonts w:ascii="Book Antiqua" w:eastAsia="Times New Roman" w:hAnsi="Book Antiqua" w:cs="Times New Roman"/>
      <w:color w:val="000000"/>
      <w:kern w:val="28"/>
      <w:sz w:val="16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Louks</dc:creator>
  <cp:keywords/>
  <dc:description/>
  <cp:lastModifiedBy>Dave Mcilnay</cp:lastModifiedBy>
  <cp:revision>3</cp:revision>
  <cp:lastPrinted>2023-01-27T11:07:00Z</cp:lastPrinted>
  <dcterms:created xsi:type="dcterms:W3CDTF">2023-03-11T22:16:00Z</dcterms:created>
  <dcterms:modified xsi:type="dcterms:W3CDTF">2023-03-11T22:17:00Z</dcterms:modified>
</cp:coreProperties>
</file>